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C26" w:rsidRPr="00CE0C26" w:rsidRDefault="00CE0C26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i/>
          <w:sz w:val="28"/>
          <w:szCs w:val="28"/>
        </w:rPr>
      </w:pPr>
      <w:r w:rsidRPr="00CE0C26">
        <w:rPr>
          <w:i/>
          <w:sz w:val="28"/>
          <w:szCs w:val="28"/>
        </w:rPr>
        <w:t>Пресс релиз для размещения в средствах массовой информации</w:t>
      </w:r>
    </w:p>
    <w:p w:rsidR="00DD468F" w:rsidRDefault="00DD468F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CE0C26" w:rsidRDefault="00002556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002556">
        <w:rPr>
          <w:b/>
          <w:sz w:val="28"/>
          <w:szCs w:val="28"/>
        </w:rPr>
        <w:t xml:space="preserve">По иску Норильского транспортного прокурора суд взыскал с виновного в совершении представления лица </w:t>
      </w:r>
      <w:proofErr w:type="gramStart"/>
      <w:r w:rsidRPr="00002556">
        <w:rPr>
          <w:b/>
          <w:sz w:val="28"/>
          <w:szCs w:val="28"/>
        </w:rPr>
        <w:t>сумму медицинских расходов</w:t>
      </w:r>
      <w:proofErr w:type="gramEnd"/>
      <w:r w:rsidRPr="00002556">
        <w:rPr>
          <w:b/>
          <w:sz w:val="28"/>
          <w:szCs w:val="28"/>
        </w:rPr>
        <w:t xml:space="preserve"> затраченных на лечение потерпевшего государством</w:t>
      </w:r>
      <w:r>
        <w:rPr>
          <w:sz w:val="28"/>
          <w:szCs w:val="28"/>
        </w:rPr>
        <w:t>.</w:t>
      </w:r>
    </w:p>
    <w:p w:rsidR="00002556" w:rsidRDefault="00002556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BA260A" w:rsidRDefault="00125391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B754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EB7546">
        <w:rPr>
          <w:sz w:val="28"/>
          <w:szCs w:val="28"/>
        </w:rPr>
        <w:t xml:space="preserve">.2021 </w:t>
      </w:r>
      <w:proofErr w:type="spellStart"/>
      <w:r>
        <w:rPr>
          <w:sz w:val="28"/>
          <w:szCs w:val="28"/>
        </w:rPr>
        <w:t>Кезс</w:t>
      </w:r>
      <w:r w:rsidR="00EB7546">
        <w:rPr>
          <w:sz w:val="28"/>
          <w:szCs w:val="28"/>
        </w:rPr>
        <w:t>ким</w:t>
      </w:r>
      <w:proofErr w:type="spellEnd"/>
      <w:r w:rsidR="00EB7546">
        <w:rPr>
          <w:sz w:val="28"/>
          <w:szCs w:val="28"/>
        </w:rPr>
        <w:t xml:space="preserve"> районным судом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Удмурсткой</w:t>
      </w:r>
      <w:proofErr w:type="spellEnd"/>
      <w:r>
        <w:rPr>
          <w:sz w:val="28"/>
          <w:szCs w:val="28"/>
        </w:rPr>
        <w:t xml:space="preserve"> Республики</w:t>
      </w:r>
      <w:r w:rsidR="00EB7546">
        <w:rPr>
          <w:sz w:val="28"/>
          <w:szCs w:val="28"/>
        </w:rPr>
        <w:t xml:space="preserve"> удовлетворены исковые требования Норильского транспортного прокурора о</w:t>
      </w:r>
      <w:r w:rsidR="00BA260A">
        <w:rPr>
          <w:sz w:val="28"/>
          <w:szCs w:val="28"/>
        </w:rPr>
        <w:t xml:space="preserve"> возмещении расходов на оплату оказания медицинской помощи. С гражданина «Я» взыскано 62683 рубля</w:t>
      </w:r>
      <w:r w:rsidR="00332449">
        <w:rPr>
          <w:sz w:val="28"/>
          <w:szCs w:val="28"/>
        </w:rPr>
        <w:t xml:space="preserve"> 67 копеек</w:t>
      </w:r>
      <w:r w:rsidR="00BA260A">
        <w:rPr>
          <w:sz w:val="28"/>
          <w:szCs w:val="28"/>
        </w:rPr>
        <w:t xml:space="preserve"> в доход Российской Федерации в лице Территориального фонда обязательного медицинского страхования Красноярского края.</w:t>
      </w:r>
    </w:p>
    <w:p w:rsidR="0039386A" w:rsidRDefault="00763B72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Так, приговором мирового судьи «Я» осужден за совершение преступления, предусмотренного ч. 1 ст. 112 УК РФ, установлено что «Я», имея прямой умысел на причинение телесных повреждений гражданину «А», нанес последнему в помещении теплохода «Вертлюг», пришвартованного на причале Дудинского морского порта, не менее 11 ударов ногами и руками по лицу и телу, чем причинил «А» телесные повреждения, которые расцениваются как причинившие средней тяжести вред здоровью человека.</w:t>
      </w:r>
    </w:p>
    <w:p w:rsidR="00763B72" w:rsidRDefault="0039386A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связи с полученными телесными повреждениями «А» оказывалась скорая медицинская помощь</w:t>
      </w:r>
      <w:r w:rsidR="0031592B">
        <w:rPr>
          <w:sz w:val="28"/>
          <w:szCs w:val="28"/>
        </w:rPr>
        <w:t>, также он находился на стационарном лечении в медицинском учреждении, посещал межрайонную больницу по поводу заболевания.</w:t>
      </w:r>
    </w:p>
    <w:p w:rsidR="00CE0C26" w:rsidRDefault="00332449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Территориального фонда ОМС, медицинских учреждений</w:t>
      </w:r>
      <w:r w:rsidR="00EC61B8">
        <w:rPr>
          <w:sz w:val="28"/>
          <w:szCs w:val="28"/>
        </w:rPr>
        <w:t>,</w:t>
      </w:r>
      <w:r>
        <w:rPr>
          <w:sz w:val="28"/>
          <w:szCs w:val="28"/>
        </w:rPr>
        <w:t xml:space="preserve"> стоимость лечения «А» составила </w:t>
      </w:r>
      <w:r w:rsidR="00C25F12">
        <w:rPr>
          <w:sz w:val="28"/>
          <w:szCs w:val="28"/>
        </w:rPr>
        <w:t>62683 р. 67 коп. Оплата указанной стоимости лечения производилась АО «Страхования компания «</w:t>
      </w:r>
      <w:proofErr w:type="spellStart"/>
      <w:r w:rsidR="00C25F12">
        <w:rPr>
          <w:sz w:val="28"/>
          <w:szCs w:val="28"/>
        </w:rPr>
        <w:t>Согаз</w:t>
      </w:r>
      <w:proofErr w:type="spellEnd"/>
      <w:r w:rsidR="00C25F12">
        <w:rPr>
          <w:sz w:val="28"/>
          <w:szCs w:val="28"/>
        </w:rPr>
        <w:t>-Мед» на основании предъявленных медицинскими учреждениями документов за счет средств финансового обеспечения ОМС. Расходы на оказание медицинской помощи «А» вследствие преступных действий «Я» оплачены за счет средств Территориального фонда ОМС Красноярского края.</w:t>
      </w:r>
    </w:p>
    <w:p w:rsidR="004D67B3" w:rsidRDefault="004D67B3" w:rsidP="003871C9">
      <w:pPr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01C2" w:rsidRPr="003871C9" w:rsidRDefault="003871C9" w:rsidP="003871C9">
      <w:pPr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871C9">
        <w:rPr>
          <w:rFonts w:ascii="Times New Roman" w:hAnsi="Times New Roman" w:cs="Times New Roman"/>
          <w:sz w:val="28"/>
          <w:szCs w:val="28"/>
          <w:lang w:eastAsia="ru-RU"/>
        </w:rPr>
        <w:t>Норильская транспортная прокуратура</w:t>
      </w:r>
    </w:p>
    <w:p w:rsidR="003871C9" w:rsidRPr="003871C9" w:rsidRDefault="003871C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871C9" w:rsidRPr="003871C9" w:rsidSect="003F1F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4689"/>
    <w:multiLevelType w:val="multilevel"/>
    <w:tmpl w:val="E44A8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D7A11"/>
    <w:multiLevelType w:val="hybridMultilevel"/>
    <w:tmpl w:val="4DAAC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FE0A92"/>
    <w:multiLevelType w:val="multilevel"/>
    <w:tmpl w:val="479EE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E3144A5"/>
    <w:multiLevelType w:val="hybridMultilevel"/>
    <w:tmpl w:val="549697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AA2300"/>
    <w:multiLevelType w:val="hybridMultilevel"/>
    <w:tmpl w:val="F5DA35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6E"/>
    <w:rsid w:val="00002556"/>
    <w:rsid w:val="00005E7F"/>
    <w:rsid w:val="00037BA6"/>
    <w:rsid w:val="00051AEB"/>
    <w:rsid w:val="00090A1B"/>
    <w:rsid w:val="000B00F8"/>
    <w:rsid w:val="000C79C4"/>
    <w:rsid w:val="000D5D43"/>
    <w:rsid w:val="00100208"/>
    <w:rsid w:val="00100D4D"/>
    <w:rsid w:val="00103ED1"/>
    <w:rsid w:val="00125391"/>
    <w:rsid w:val="001262D7"/>
    <w:rsid w:val="0013139E"/>
    <w:rsid w:val="00143A3C"/>
    <w:rsid w:val="0014518A"/>
    <w:rsid w:val="00162045"/>
    <w:rsid w:val="001757A7"/>
    <w:rsid w:val="001839F7"/>
    <w:rsid w:val="001E1D7D"/>
    <w:rsid w:val="001F0B9C"/>
    <w:rsid w:val="001F5088"/>
    <w:rsid w:val="001F51DC"/>
    <w:rsid w:val="00242F03"/>
    <w:rsid w:val="00255DA5"/>
    <w:rsid w:val="00261190"/>
    <w:rsid w:val="00261C2B"/>
    <w:rsid w:val="002802B1"/>
    <w:rsid w:val="002B6D58"/>
    <w:rsid w:val="002D06BA"/>
    <w:rsid w:val="002D0765"/>
    <w:rsid w:val="002E166D"/>
    <w:rsid w:val="0030603D"/>
    <w:rsid w:val="0031592B"/>
    <w:rsid w:val="00332449"/>
    <w:rsid w:val="003359F4"/>
    <w:rsid w:val="003514D0"/>
    <w:rsid w:val="003576A4"/>
    <w:rsid w:val="00372DE7"/>
    <w:rsid w:val="0038466E"/>
    <w:rsid w:val="003871C9"/>
    <w:rsid w:val="00392D9A"/>
    <w:rsid w:val="0039386A"/>
    <w:rsid w:val="003B349D"/>
    <w:rsid w:val="003D4E8B"/>
    <w:rsid w:val="003E2539"/>
    <w:rsid w:val="003F1F31"/>
    <w:rsid w:val="003F337F"/>
    <w:rsid w:val="00403223"/>
    <w:rsid w:val="00436F35"/>
    <w:rsid w:val="00440FAC"/>
    <w:rsid w:val="00450473"/>
    <w:rsid w:val="004742DA"/>
    <w:rsid w:val="00483BCE"/>
    <w:rsid w:val="00485EA1"/>
    <w:rsid w:val="00496B8E"/>
    <w:rsid w:val="004A152E"/>
    <w:rsid w:val="004C01C2"/>
    <w:rsid w:val="004D67B3"/>
    <w:rsid w:val="004E3270"/>
    <w:rsid w:val="004E515D"/>
    <w:rsid w:val="004F14FB"/>
    <w:rsid w:val="004F2FD3"/>
    <w:rsid w:val="00501999"/>
    <w:rsid w:val="00544494"/>
    <w:rsid w:val="005A56F5"/>
    <w:rsid w:val="005A7C82"/>
    <w:rsid w:val="005D6625"/>
    <w:rsid w:val="006105B4"/>
    <w:rsid w:val="006328E7"/>
    <w:rsid w:val="00642D87"/>
    <w:rsid w:val="006469F6"/>
    <w:rsid w:val="006555DA"/>
    <w:rsid w:val="0067337D"/>
    <w:rsid w:val="00681093"/>
    <w:rsid w:val="006A0546"/>
    <w:rsid w:val="006B37AA"/>
    <w:rsid w:val="006B7029"/>
    <w:rsid w:val="006F1A91"/>
    <w:rsid w:val="007015B5"/>
    <w:rsid w:val="00736884"/>
    <w:rsid w:val="00740088"/>
    <w:rsid w:val="00763B72"/>
    <w:rsid w:val="007A4DA0"/>
    <w:rsid w:val="007E5164"/>
    <w:rsid w:val="00811303"/>
    <w:rsid w:val="008158DD"/>
    <w:rsid w:val="0082283B"/>
    <w:rsid w:val="00827841"/>
    <w:rsid w:val="00835B29"/>
    <w:rsid w:val="00837199"/>
    <w:rsid w:val="00845278"/>
    <w:rsid w:val="008A13CE"/>
    <w:rsid w:val="008C7B1C"/>
    <w:rsid w:val="008D38EB"/>
    <w:rsid w:val="008E46E0"/>
    <w:rsid w:val="009227AE"/>
    <w:rsid w:val="00950064"/>
    <w:rsid w:val="00954C93"/>
    <w:rsid w:val="00963A39"/>
    <w:rsid w:val="009A23DF"/>
    <w:rsid w:val="009C6A0A"/>
    <w:rsid w:val="00A83B42"/>
    <w:rsid w:val="00A9785E"/>
    <w:rsid w:val="00AF16B9"/>
    <w:rsid w:val="00B3475B"/>
    <w:rsid w:val="00B611BC"/>
    <w:rsid w:val="00B8072E"/>
    <w:rsid w:val="00BA260A"/>
    <w:rsid w:val="00BA66C9"/>
    <w:rsid w:val="00BB7DCA"/>
    <w:rsid w:val="00BD2FD6"/>
    <w:rsid w:val="00BE2528"/>
    <w:rsid w:val="00C25A42"/>
    <w:rsid w:val="00C25F12"/>
    <w:rsid w:val="00C67559"/>
    <w:rsid w:val="00C922F8"/>
    <w:rsid w:val="00C92F4D"/>
    <w:rsid w:val="00CC2395"/>
    <w:rsid w:val="00CE0C26"/>
    <w:rsid w:val="00D01FFB"/>
    <w:rsid w:val="00D1445B"/>
    <w:rsid w:val="00D1466E"/>
    <w:rsid w:val="00D14E82"/>
    <w:rsid w:val="00D25812"/>
    <w:rsid w:val="00D3357B"/>
    <w:rsid w:val="00D465B8"/>
    <w:rsid w:val="00D548C3"/>
    <w:rsid w:val="00DB70A4"/>
    <w:rsid w:val="00DC7956"/>
    <w:rsid w:val="00DD468F"/>
    <w:rsid w:val="00DD72CF"/>
    <w:rsid w:val="00E273DE"/>
    <w:rsid w:val="00E333A3"/>
    <w:rsid w:val="00E37124"/>
    <w:rsid w:val="00E40B66"/>
    <w:rsid w:val="00E43C22"/>
    <w:rsid w:val="00E63727"/>
    <w:rsid w:val="00E91528"/>
    <w:rsid w:val="00EB7546"/>
    <w:rsid w:val="00EC61B8"/>
    <w:rsid w:val="00ED026A"/>
    <w:rsid w:val="00ED37E8"/>
    <w:rsid w:val="00ED64DD"/>
    <w:rsid w:val="00EF0E3E"/>
    <w:rsid w:val="00F1164A"/>
    <w:rsid w:val="00F72513"/>
    <w:rsid w:val="00F80339"/>
    <w:rsid w:val="00FA42DC"/>
    <w:rsid w:val="00FC2ADD"/>
    <w:rsid w:val="00FD0817"/>
    <w:rsid w:val="00FD0AB3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9C2D"/>
  <w15:docId w15:val="{0BF46656-7CEE-4EBB-85E2-82CBEED3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1466E"/>
    <w:rPr>
      <w:rFonts w:ascii="Times New Roman" w:eastAsia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146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10"/>
      <w:sz w:val="25"/>
      <w:szCs w:val="25"/>
    </w:rPr>
  </w:style>
  <w:style w:type="paragraph" w:customStyle="1" w:styleId="ConsPlusNormal">
    <w:name w:val="ConsPlusNormal"/>
    <w:rsid w:val="00D01FFB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10">
    <w:name w:val="Заголовок №1_"/>
    <w:link w:val="11"/>
    <w:rsid w:val="00A9785E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A9785E"/>
    <w:pPr>
      <w:widowControl w:val="0"/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spacing w:val="40"/>
      <w:sz w:val="27"/>
      <w:szCs w:val="27"/>
    </w:rPr>
  </w:style>
  <w:style w:type="paragraph" w:styleId="a4">
    <w:name w:val="Block Text"/>
    <w:basedOn w:val="a"/>
    <w:rsid w:val="00A9785E"/>
    <w:pPr>
      <w:shd w:val="clear" w:color="auto" w:fill="FFFFFF"/>
      <w:spacing w:after="0" w:line="274" w:lineRule="exact"/>
      <w:ind w:left="-540" w:right="5" w:firstLine="550"/>
      <w:jc w:val="both"/>
    </w:pPr>
    <w:rPr>
      <w:rFonts w:ascii="Times New Roman" w:eastAsia="Times New Roman" w:hAnsi="Times New Roman" w:cs="Times New Roman"/>
      <w:color w:val="000000"/>
      <w:spacing w:val="-5"/>
      <w:sz w:val="24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4FB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1F0B9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D548C3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D548C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Normal (Web)"/>
    <w:basedOn w:val="a"/>
    <w:rsid w:val="00ED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oaii">
    <w:name w:val="Ooaii"/>
    <w:basedOn w:val="a"/>
    <w:rsid w:val="006733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nippetequal">
    <w:name w:val="snippet_equal"/>
    <w:basedOn w:val="a0"/>
    <w:rsid w:val="0035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11</cp:revision>
  <cp:lastPrinted>2021-02-03T09:17:00Z</cp:lastPrinted>
  <dcterms:created xsi:type="dcterms:W3CDTF">2021-06-18T02:36:00Z</dcterms:created>
  <dcterms:modified xsi:type="dcterms:W3CDTF">2021-06-21T14:15:00Z</dcterms:modified>
</cp:coreProperties>
</file>