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0A3" w:rsidRDefault="000960A3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41B9263" wp14:editId="30CB9CE2">
            <wp:extent cx="4572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6157" w:rsidRPr="00426157" w:rsidRDefault="00426157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60A3" w:rsidRPr="000960A3" w:rsidRDefault="000960A3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960A3" w:rsidRPr="000960A3" w:rsidRDefault="000960A3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0960A3" w:rsidRPr="000960A3" w:rsidRDefault="000960A3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ТАЙМЫРСКИЙ ДОЛГАНО-НЕНЕЦКИЙ МУНИЦИПАЛЬНЫЙ РАЙОН</w:t>
      </w:r>
    </w:p>
    <w:p w:rsidR="000960A3" w:rsidRPr="000960A3" w:rsidRDefault="000960A3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ХАТАНГА</w:t>
      </w:r>
    </w:p>
    <w:p w:rsidR="000960A3" w:rsidRPr="000960A3" w:rsidRDefault="000960A3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157" w:rsidRDefault="00426157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0A3" w:rsidRDefault="000960A3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0F065A" w:rsidRPr="00D21B3E" w:rsidRDefault="000F065A" w:rsidP="000F06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(</w:t>
      </w:r>
      <w:r>
        <w:rPr>
          <w:rFonts w:ascii="Times New Roman" w:eastAsia="Times New Roman" w:hAnsi="Times New Roman" w:cs="Times New Roman"/>
          <w:i/>
          <w:lang w:eastAsia="ru-RU"/>
        </w:rPr>
        <w:t>в редакции постановления</w:t>
      </w:r>
      <w:r w:rsidRPr="00D21B3E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t>А</w:t>
      </w:r>
      <w:r w:rsidRPr="00D21B3E">
        <w:rPr>
          <w:rFonts w:ascii="Times New Roman" w:eastAsia="Times New Roman" w:hAnsi="Times New Roman" w:cs="Times New Roman"/>
          <w:i/>
          <w:lang w:eastAsia="ru-RU"/>
        </w:rPr>
        <w:t xml:space="preserve">дминистрации сельского поселения Хатанга </w:t>
      </w:r>
    </w:p>
    <w:p w:rsidR="000F065A" w:rsidRPr="00D21B3E" w:rsidRDefault="000F065A" w:rsidP="000F06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/>
          <w:lang w:eastAsia="ru-RU"/>
        </w:rPr>
        <w:t>03.05.2023 № 073 – П</w:t>
      </w:r>
      <w:r w:rsidRPr="00D21B3E">
        <w:rPr>
          <w:rFonts w:ascii="Times New Roman" w:eastAsia="Times New Roman" w:hAnsi="Times New Roman" w:cs="Times New Roman"/>
          <w:i/>
          <w:lang w:eastAsia="ru-RU"/>
        </w:rPr>
        <w:t>)</w:t>
      </w:r>
    </w:p>
    <w:p w:rsidR="000960A3" w:rsidRPr="000960A3" w:rsidRDefault="000960A3" w:rsidP="000F06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0A3" w:rsidRPr="000960A3" w:rsidRDefault="00426157" w:rsidP="00096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960A3"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 w:rsid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0960A3"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067</w:t>
      </w:r>
      <w:r w:rsidR="000960A3"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 </w:t>
      </w:r>
    </w:p>
    <w:p w:rsidR="000960A3" w:rsidRPr="000960A3" w:rsidRDefault="000960A3" w:rsidP="000960A3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0A3" w:rsidRPr="000960A3" w:rsidRDefault="000960A3" w:rsidP="00096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и проведении мероприятий, посвященных празднованию 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96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годовщины Победы советског</w:t>
      </w:r>
      <w:bookmarkStart w:id="0" w:name="_GoBack"/>
      <w:bookmarkEnd w:id="0"/>
      <w:r w:rsidRPr="00096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народа в Великой Отечественной войне 1941-1945 годов </w:t>
      </w:r>
    </w:p>
    <w:p w:rsidR="000960A3" w:rsidRPr="000960A3" w:rsidRDefault="000960A3" w:rsidP="00096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0A3" w:rsidRPr="000960A3" w:rsidRDefault="000960A3" w:rsidP="00096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13.03.1995 № 32-ФЗ «О днях воинской славы и памятных датах России», в связи с празднованием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годовщины Победы советского народа в Великой Отечественной войне 1941-1945 годов,</w:t>
      </w:r>
    </w:p>
    <w:p w:rsidR="000960A3" w:rsidRPr="000960A3" w:rsidRDefault="000960A3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0960A3" w:rsidRPr="000960A3" w:rsidRDefault="000960A3" w:rsidP="00096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0A3" w:rsidRPr="000960A3" w:rsidRDefault="000960A3" w:rsidP="000960A3">
      <w:pPr>
        <w:numPr>
          <w:ilvl w:val="0"/>
          <w:numId w:val="1"/>
        </w:numPr>
        <w:tabs>
          <w:tab w:val="left" w:pos="-2552"/>
        </w:tabs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D0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мая 2023</w:t>
      </w: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сельского поселения Хатанга проведение праздничных мероприятий, посвященных празднованию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-й годовщины Победы советского народа в Великой Отечественной войне 1941 – 1945 годов (далее - праздничные мероприятия).</w:t>
      </w:r>
    </w:p>
    <w:p w:rsidR="000960A3" w:rsidRPr="000960A3" w:rsidRDefault="000960A3" w:rsidP="000960A3">
      <w:pPr>
        <w:tabs>
          <w:tab w:val="left" w:pos="-2552"/>
        </w:tabs>
        <w:spacing w:after="0" w:line="240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A3" w:rsidRPr="000960A3" w:rsidRDefault="000960A3" w:rsidP="000960A3">
      <w:pPr>
        <w:numPr>
          <w:ilvl w:val="0"/>
          <w:numId w:val="1"/>
        </w:numPr>
        <w:tabs>
          <w:tab w:val="left" w:pos="-2552"/>
        </w:tabs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Организационного комитета по подготовке и проведению праздничных мероприятий, согласно приложению № 1.</w:t>
      </w:r>
    </w:p>
    <w:p w:rsidR="000960A3" w:rsidRPr="000960A3" w:rsidRDefault="000960A3" w:rsidP="000960A3">
      <w:pPr>
        <w:spacing w:after="0" w:line="240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A3" w:rsidRPr="000960A3" w:rsidRDefault="000960A3" w:rsidP="000960A3">
      <w:pPr>
        <w:numPr>
          <w:ilvl w:val="0"/>
          <w:numId w:val="1"/>
        </w:numPr>
        <w:tabs>
          <w:tab w:val="num" w:pos="-1843"/>
        </w:tabs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по подготовке и проведению </w:t>
      </w:r>
      <w:r w:rsidR="0065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праздничных </w:t>
      </w: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согласно приложению № 2.</w:t>
      </w:r>
    </w:p>
    <w:p w:rsidR="000960A3" w:rsidRPr="000960A3" w:rsidRDefault="000960A3" w:rsidP="000960A3">
      <w:pPr>
        <w:tabs>
          <w:tab w:val="num" w:pos="-1843"/>
        </w:tabs>
        <w:spacing w:after="0" w:line="240" w:lineRule="auto"/>
        <w:ind w:left="705"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A3" w:rsidRPr="000960A3" w:rsidRDefault="000960A3" w:rsidP="000960A3">
      <w:pPr>
        <w:numPr>
          <w:ilvl w:val="0"/>
          <w:numId w:val="1"/>
        </w:numPr>
        <w:tabs>
          <w:tab w:val="left" w:pos="-1560"/>
        </w:tabs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программу праздничных мероприятий, согласно приложению № 3.</w:t>
      </w:r>
    </w:p>
    <w:p w:rsidR="000960A3" w:rsidRPr="000960A3" w:rsidRDefault="000960A3" w:rsidP="000960A3">
      <w:pPr>
        <w:spacing w:after="0" w:line="240" w:lineRule="auto"/>
        <w:ind w:left="720" w:hanging="4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A3" w:rsidRPr="000960A3" w:rsidRDefault="000960A3" w:rsidP="000960A3">
      <w:pPr>
        <w:numPr>
          <w:ilvl w:val="0"/>
          <w:numId w:val="1"/>
        </w:numPr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Муниципальному бюджетному учреждению культуры «Хатангский культурно-досуговый комплекс» (</w:t>
      </w:r>
      <w:proofErr w:type="spellStart"/>
      <w:r w:rsidR="00CD56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Лаптукова</w:t>
      </w:r>
      <w:proofErr w:type="spellEnd"/>
      <w:r w:rsidR="00CD56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И.А.</w:t>
      </w:r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), Отделу культуры, молодежной политики и спорта администрации сельского поселения Хатанга (Платонов Ф.Ю.)  организовать проведение праздничных мероприятий подведомственными учреждениями в населенных пунктах сельского поселения Хатанга. </w:t>
      </w:r>
    </w:p>
    <w:p w:rsidR="000960A3" w:rsidRPr="000960A3" w:rsidRDefault="000960A3" w:rsidP="000960A3">
      <w:pPr>
        <w:spacing w:after="0" w:line="240" w:lineRule="auto"/>
        <w:ind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A3" w:rsidRPr="000960A3" w:rsidRDefault="000960A3" w:rsidP="000960A3">
      <w:pPr>
        <w:numPr>
          <w:ilvl w:val="0"/>
          <w:numId w:val="1"/>
        </w:numPr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Отделу культуры, молодёжной политики и спорта администрации сельского поселения Хатанга (Платонов Ф.Ю.) в срок до </w:t>
      </w:r>
      <w:r w:rsidR="00CD56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652B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.04.202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 информировать руководителей предприятий, организаций, находящихся на территории сельского поселения Хатанга о подготовке и участии трудовых коллективов в праздничных мероприятиях, оформлении праздничной атрибутикой прилегающих территорий.</w:t>
      </w:r>
    </w:p>
    <w:p w:rsidR="000960A3" w:rsidRPr="000960A3" w:rsidRDefault="000960A3" w:rsidP="000960A3">
      <w:pPr>
        <w:spacing w:after="0" w:line="240" w:lineRule="auto"/>
        <w:ind w:left="720" w:hanging="436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60A3" w:rsidRPr="000960A3" w:rsidRDefault="000960A3" w:rsidP="000960A3">
      <w:pPr>
        <w:numPr>
          <w:ilvl w:val="0"/>
          <w:numId w:val="1"/>
        </w:numPr>
        <w:tabs>
          <w:tab w:val="left" w:pos="0"/>
        </w:tabs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Отделу делопроизводства и кадрового обеспечения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дминистрации сельского поселения Хатанга (</w:t>
      </w:r>
      <w:proofErr w:type="spellStart"/>
      <w:r w:rsidR="00CD56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Мосылева</w:t>
      </w:r>
      <w:proofErr w:type="spellEnd"/>
      <w:r w:rsidR="00CD56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С.П.</w:t>
      </w:r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обеспечить освещение праздничных мероприятий на </w:t>
      </w: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органов местного самоуправления сельского поселения Хатанга </w:t>
      </w:r>
      <w:hyperlink r:id="rId6" w:history="1">
        <w:r w:rsidRPr="000960A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www.hatanga24.ru</w:t>
        </w:r>
      </w:hyperlink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0A3" w:rsidRPr="000960A3" w:rsidRDefault="000960A3" w:rsidP="000960A3">
      <w:pPr>
        <w:spacing w:after="0" w:line="240" w:lineRule="auto"/>
        <w:ind w:left="720" w:hanging="4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A3" w:rsidRPr="000960A3" w:rsidRDefault="000960A3" w:rsidP="000960A3">
      <w:pPr>
        <w:numPr>
          <w:ilvl w:val="0"/>
          <w:numId w:val="1"/>
        </w:numPr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Рекомендовать:</w:t>
      </w:r>
    </w:p>
    <w:p w:rsidR="000960A3" w:rsidRDefault="000960A3" w:rsidP="000960A3">
      <w:pPr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8.1. Отделению полиции Отдела МВД России по Таймырскому Долгано-Ненецкому району (</w:t>
      </w:r>
      <w:r w:rsidR="00D159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Благодаров К.А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обеспечить охрану общественного порядка и общественную безопасность в местах проведения праздничных мероприятий, </w:t>
      </w: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движения транспорта и пешеходов в местах проведения праздничных мероприятий 9 мая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с. Хатанга.</w:t>
      </w:r>
    </w:p>
    <w:p w:rsidR="00D05341" w:rsidRPr="000960A3" w:rsidRDefault="00D05341" w:rsidP="000960A3">
      <w:pPr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A3" w:rsidRDefault="000960A3" w:rsidP="000960A3">
      <w:pPr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</w:t>
      </w:r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Краевому государственному бюджетному учреждению здравоохранения «Таймырская районная больница № 1» (</w:t>
      </w:r>
      <w:proofErr w:type="spellStart"/>
      <w:r w:rsidR="00D159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Чумляков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С.В.</w:t>
      </w:r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обеспечить своевременное прибытие </w:t>
      </w:r>
      <w:hyperlink r:id="rId7" w:tooltip="Скорая медицинская помощь" w:history="1">
        <w:r w:rsidRPr="000960A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скорой медицинской помощи</w:t>
        </w:r>
      </w:hyperlink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(в </w:t>
      </w:r>
      <w:proofErr w:type="spellStart"/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т.ч</w:t>
      </w:r>
      <w:proofErr w:type="spellEnd"/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санавиации</w:t>
      </w:r>
      <w:proofErr w:type="spellEnd"/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в случае вызова к местам проведения массовых праздничных мероприятий, обеспечить присутствие медицинского работника в местах проведения массовых мероприятий.</w:t>
      </w:r>
    </w:p>
    <w:p w:rsidR="00D05341" w:rsidRPr="000960A3" w:rsidRDefault="00D05341" w:rsidP="000960A3">
      <w:pPr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60A3" w:rsidRPr="000960A3" w:rsidRDefault="000960A3" w:rsidP="000960A3">
      <w:pPr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8.3. </w:t>
      </w: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Пожарно-спасательной части № 74 16 Пожарно-спасательного отряда Федеральной Противопожарной Службы Государственной Противопожарной Службы Главного Управления МЧС России по Красноярскому краю (Тимшин А.А.) обеспечить пожарную безопасность в местах проведения праздничных мероприятий. </w:t>
      </w:r>
    </w:p>
    <w:p w:rsidR="000960A3" w:rsidRPr="000960A3" w:rsidRDefault="000960A3" w:rsidP="000960A3">
      <w:pPr>
        <w:spacing w:after="0" w:line="240" w:lineRule="auto"/>
        <w:ind w:left="720" w:hanging="4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A3" w:rsidRPr="000960A3" w:rsidRDefault="000960A3" w:rsidP="000960A3">
      <w:pPr>
        <w:numPr>
          <w:ilvl w:val="0"/>
          <w:numId w:val="1"/>
        </w:numPr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Информационном бюллетене </w:t>
      </w:r>
      <w:proofErr w:type="spellStart"/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Хатангского</w:t>
      </w:r>
      <w:proofErr w:type="spellEnd"/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0960A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www.hatanga24.ru</w:t>
        </w:r>
      </w:hyperlink>
    </w:p>
    <w:p w:rsidR="000960A3" w:rsidRPr="000960A3" w:rsidRDefault="000960A3" w:rsidP="000960A3">
      <w:pPr>
        <w:spacing w:after="0" w:line="240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A3" w:rsidRPr="000960A3" w:rsidRDefault="000960A3" w:rsidP="000960A3">
      <w:pPr>
        <w:numPr>
          <w:ilvl w:val="0"/>
          <w:numId w:val="1"/>
        </w:numPr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CD56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0A3" w:rsidRPr="000960A3" w:rsidRDefault="000960A3" w:rsidP="000960A3">
      <w:pPr>
        <w:spacing w:after="0" w:line="240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A3" w:rsidRPr="000960A3" w:rsidRDefault="000960A3" w:rsidP="000960A3">
      <w:pPr>
        <w:numPr>
          <w:ilvl w:val="0"/>
          <w:numId w:val="1"/>
        </w:numPr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0960A3" w:rsidRPr="000960A3" w:rsidRDefault="000960A3" w:rsidP="00096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0A3" w:rsidRPr="000960A3" w:rsidRDefault="000960A3" w:rsidP="00096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638" w:rsidRDefault="00426157" w:rsidP="00764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r w:rsidR="00CD5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  <w:r w:rsidR="000960A3"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D563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D05341" w:rsidRDefault="000960A3" w:rsidP="00CD5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Хатанга                                             </w:t>
      </w:r>
      <w:r w:rsidR="00CD5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26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А.В. Вешняков</w:t>
      </w:r>
      <w:r w:rsidR="00CD5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5341" w:rsidRDefault="00D05341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D05341" w:rsidRDefault="00D05341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0960A3" w:rsidRPr="000960A3" w:rsidRDefault="000960A3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lastRenderedPageBreak/>
        <w:t xml:space="preserve">Приложение № 1  </w:t>
      </w:r>
    </w:p>
    <w:p w:rsidR="000960A3" w:rsidRPr="000960A3" w:rsidRDefault="000960A3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к постановлению Администрации </w:t>
      </w:r>
    </w:p>
    <w:p w:rsidR="000960A3" w:rsidRPr="000960A3" w:rsidRDefault="000960A3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>сельского поселения Хатанга</w:t>
      </w:r>
    </w:p>
    <w:p w:rsidR="000960A3" w:rsidRPr="000960A3" w:rsidRDefault="000960A3" w:rsidP="000960A3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 </w:t>
      </w:r>
      <w:r w:rsidR="00426157">
        <w:rPr>
          <w:rFonts w:ascii="Times New Roman" w:eastAsia="Times New Roman" w:hAnsi="Times New Roman" w:cs="Times New Roman"/>
          <w:sz w:val="20"/>
          <w:szCs w:val="28"/>
          <w:lang w:eastAsia="ru-RU"/>
        </w:rPr>
        <w:t>24</w:t>
      </w: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>.04.202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3</w:t>
      </w:r>
      <w:r w:rsidR="00426157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г. № 067</w:t>
      </w:r>
      <w:r w:rsidR="00621928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>-</w:t>
      </w:r>
      <w:r w:rsidR="00621928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>П</w:t>
      </w:r>
    </w:p>
    <w:p w:rsidR="000960A3" w:rsidRPr="000960A3" w:rsidRDefault="000960A3" w:rsidP="000960A3">
      <w:pPr>
        <w:spacing w:after="0" w:line="240" w:lineRule="auto"/>
        <w:ind w:left="360" w:firstLine="4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0A3" w:rsidRPr="000960A3" w:rsidRDefault="000960A3" w:rsidP="000960A3">
      <w:pPr>
        <w:spacing w:after="0" w:line="240" w:lineRule="auto"/>
        <w:ind w:left="36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0960A3" w:rsidRPr="000960A3" w:rsidRDefault="000960A3" w:rsidP="000960A3">
      <w:pPr>
        <w:spacing w:after="0" w:line="240" w:lineRule="auto"/>
        <w:ind w:left="360"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Организационного комитета по подготовке и проведению мероприятий, посвященных празднованию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годовщины Победы советского народа в Великой Отечественной войне 1941 – 1945 годов </w:t>
      </w:r>
    </w:p>
    <w:p w:rsidR="000960A3" w:rsidRPr="000960A3" w:rsidRDefault="000960A3" w:rsidP="000960A3">
      <w:pPr>
        <w:spacing w:after="0" w:line="240" w:lineRule="auto"/>
        <w:ind w:left="360"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4111"/>
        <w:gridCol w:w="6095"/>
      </w:tblGrid>
      <w:tr w:rsidR="000960A3" w:rsidRPr="000960A3" w:rsidTr="00CD5638">
        <w:tc>
          <w:tcPr>
            <w:tcW w:w="4111" w:type="dxa"/>
          </w:tcPr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Зоткина Татьяна </w:t>
            </w:r>
          </w:p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Валериевна</w:t>
            </w:r>
          </w:p>
        </w:tc>
        <w:tc>
          <w:tcPr>
            <w:tcW w:w="6095" w:type="dxa"/>
          </w:tcPr>
          <w:p w:rsidR="000960A3" w:rsidRPr="000960A3" w:rsidRDefault="00A61F09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0960A3"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Главы сельского поселения Хатанга по социальным вопросам, культуре и спорту, </w:t>
            </w:r>
            <w:r w:rsidR="000960A3"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Организационного комитета.</w:t>
            </w:r>
          </w:p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0A3" w:rsidRPr="000960A3" w:rsidTr="00CD5638">
        <w:tc>
          <w:tcPr>
            <w:tcW w:w="4111" w:type="dxa"/>
          </w:tcPr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Платонов Филипп </w:t>
            </w:r>
          </w:p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6095" w:type="dxa"/>
          </w:tcPr>
          <w:p w:rsidR="000960A3" w:rsidRPr="000960A3" w:rsidRDefault="00A61F09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0960A3"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Отдела культуры, молодежной политики и спорта администрации сельского поселения Хатанга, </w:t>
            </w:r>
            <w:r w:rsidR="000960A3"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 Организационного комитета.</w:t>
            </w:r>
          </w:p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0A3" w:rsidRPr="000960A3" w:rsidTr="00CD5638">
        <w:tc>
          <w:tcPr>
            <w:tcW w:w="4111" w:type="dxa"/>
          </w:tcPr>
          <w:p w:rsidR="00D159F0" w:rsidRDefault="00D159F0" w:rsidP="00D15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Немцова</w:t>
            </w:r>
            <w:r w:rsidR="00A61F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Дарья</w:t>
            </w:r>
            <w:r w:rsidR="00A61F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960A3" w:rsidRPr="000960A3" w:rsidRDefault="00D159F0" w:rsidP="00D15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Валерьевна</w:t>
            </w:r>
          </w:p>
        </w:tc>
        <w:tc>
          <w:tcPr>
            <w:tcW w:w="6095" w:type="dxa"/>
          </w:tcPr>
          <w:p w:rsidR="000960A3" w:rsidRPr="000960A3" w:rsidRDefault="00A61F09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960A3"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едущий специалист Отдела </w:t>
            </w:r>
            <w:r w:rsidR="00D1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культуры, молодежной политики и спорта</w:t>
            </w:r>
            <w:r w:rsidR="000960A3"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сельского поселения Хатанга, </w:t>
            </w:r>
            <w:r w:rsidR="000960A3"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секретарь Организационного комитета.</w:t>
            </w:r>
          </w:p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0A3" w:rsidRPr="000960A3" w:rsidTr="00CD5638">
        <w:tc>
          <w:tcPr>
            <w:tcW w:w="10206" w:type="dxa"/>
            <w:gridSpan w:val="2"/>
          </w:tcPr>
          <w:p w:rsidR="000960A3" w:rsidRPr="000960A3" w:rsidRDefault="000960A3" w:rsidP="0009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Организационного комитета:</w:t>
            </w:r>
          </w:p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0A3" w:rsidRPr="000960A3" w:rsidTr="00CD5638">
        <w:tc>
          <w:tcPr>
            <w:tcW w:w="4111" w:type="dxa"/>
          </w:tcPr>
          <w:p w:rsidR="000960A3" w:rsidRDefault="00D159F0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Беляев Александр Вячеславович</w:t>
            </w:r>
          </w:p>
          <w:p w:rsidR="00D159F0" w:rsidRPr="000960A3" w:rsidRDefault="00D159F0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0960A3" w:rsidRPr="000960A3" w:rsidRDefault="00D159F0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Хатангского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Совета депутатов;</w:t>
            </w:r>
          </w:p>
          <w:p w:rsidR="000960A3" w:rsidRPr="000960A3" w:rsidRDefault="000960A3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9F0" w:rsidRPr="000960A3" w:rsidTr="00CD5638">
        <w:tc>
          <w:tcPr>
            <w:tcW w:w="4111" w:type="dxa"/>
          </w:tcPr>
          <w:p w:rsidR="00D159F0" w:rsidRPr="000960A3" w:rsidRDefault="00D159F0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Федосеева Александра Савельевна</w:t>
            </w:r>
          </w:p>
        </w:tc>
        <w:tc>
          <w:tcPr>
            <w:tcW w:w="6095" w:type="dxa"/>
          </w:tcPr>
          <w:p w:rsidR="00D159F0" w:rsidRDefault="00D159F0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Отдела по развитию традиционных промыслов и обеспечению жизнедеятельности поселков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 сельского поселения Хатанга;</w:t>
            </w:r>
          </w:p>
          <w:p w:rsidR="00D159F0" w:rsidRDefault="00D159F0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0A3" w:rsidRPr="000960A3" w:rsidTr="00CD5638">
        <w:tc>
          <w:tcPr>
            <w:tcW w:w="4111" w:type="dxa"/>
          </w:tcPr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Храмова Арина </w:t>
            </w:r>
          </w:p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6095" w:type="dxa"/>
          </w:tcPr>
          <w:p w:rsidR="000960A3" w:rsidRPr="000960A3" w:rsidRDefault="00A61F09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0960A3"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Отдела ЖКХ, благоустройства и градостроительства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960A3"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 сельского поселения Хатанга;</w:t>
            </w:r>
          </w:p>
          <w:p w:rsidR="000960A3" w:rsidRPr="000960A3" w:rsidRDefault="000960A3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0A3" w:rsidRPr="000960A3" w:rsidTr="00CD5638">
        <w:tc>
          <w:tcPr>
            <w:tcW w:w="4111" w:type="dxa"/>
          </w:tcPr>
          <w:p w:rsidR="000960A3" w:rsidRPr="000960A3" w:rsidRDefault="001840F2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Мосылева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Светлана</w:t>
            </w:r>
            <w:r w:rsidR="000960A3"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960A3" w:rsidRPr="000960A3" w:rsidRDefault="001840F2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6095" w:type="dxa"/>
          </w:tcPr>
          <w:p w:rsidR="000960A3" w:rsidRPr="000960A3" w:rsidRDefault="000960A3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делопроизводства и кадрового обеспечения </w:t>
            </w:r>
            <w:r w:rsidR="00A61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 сельского поселения Хатанга;</w:t>
            </w:r>
          </w:p>
          <w:p w:rsidR="000960A3" w:rsidRPr="000960A3" w:rsidRDefault="000960A3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0A3" w:rsidRPr="000960A3" w:rsidTr="00CD5638">
        <w:tc>
          <w:tcPr>
            <w:tcW w:w="4111" w:type="dxa"/>
          </w:tcPr>
          <w:p w:rsidR="000960A3" w:rsidRPr="000960A3" w:rsidRDefault="00D159F0" w:rsidP="00D15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Попкова</w:t>
            </w:r>
            <w:r w:rsidR="000960A3"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Наталья</w:t>
            </w:r>
            <w:r w:rsidR="000960A3"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6095" w:type="dxa"/>
          </w:tcPr>
          <w:p w:rsidR="000960A3" w:rsidRDefault="00652B2D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исполняющая обязанности </w:t>
            </w:r>
            <w:r w:rsidR="000960A3"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D1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аместителя</w:t>
            </w:r>
            <w:r w:rsidR="000960A3"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начальника Управления образования - начальник</w:t>
            </w:r>
            <w:r w:rsidR="00D2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960A3"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образовательных учреждений сельского поселения Хатанга;</w:t>
            </w:r>
          </w:p>
          <w:p w:rsidR="00125313" w:rsidRPr="000960A3" w:rsidRDefault="00125313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60A3" w:rsidRPr="000960A3" w:rsidRDefault="000960A3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0960A3" w:rsidRPr="000960A3" w:rsidTr="00CD5638">
        <w:tc>
          <w:tcPr>
            <w:tcW w:w="4111" w:type="dxa"/>
          </w:tcPr>
          <w:p w:rsidR="001840F2" w:rsidRDefault="001840F2" w:rsidP="00D15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Лаптукова</w:t>
            </w:r>
            <w:proofErr w:type="spellEnd"/>
            <w:r w:rsidR="00A61F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Ирина</w:t>
            </w:r>
          </w:p>
          <w:p w:rsidR="000960A3" w:rsidRPr="000960A3" w:rsidRDefault="001840F2" w:rsidP="00D15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6095" w:type="dxa"/>
          </w:tcPr>
          <w:p w:rsidR="000960A3" w:rsidRPr="000960A3" w:rsidRDefault="00652B2D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исполняющая обязанности </w:t>
            </w:r>
            <w:r w:rsidR="000960A3"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184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960A3"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бюджетного учреждения культуры «Хатангский культурно-досуговый комплекс»;</w:t>
            </w:r>
          </w:p>
          <w:p w:rsidR="000960A3" w:rsidRPr="000960A3" w:rsidRDefault="000960A3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0A3" w:rsidRPr="000960A3" w:rsidTr="00CD5638">
        <w:tc>
          <w:tcPr>
            <w:tcW w:w="4111" w:type="dxa"/>
          </w:tcPr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Попова Яна </w:t>
            </w:r>
          </w:p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6095" w:type="dxa"/>
          </w:tcPr>
          <w:p w:rsidR="000960A3" w:rsidRPr="000960A3" w:rsidRDefault="000960A3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Домом культуры с. Хатанга Муниципального бюджетного учреждения культуры «Хатангский культурно-досуговый комплекс»;</w:t>
            </w:r>
          </w:p>
          <w:p w:rsidR="000960A3" w:rsidRPr="000960A3" w:rsidRDefault="000960A3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0A3" w:rsidRPr="000960A3" w:rsidTr="00CD5638">
        <w:tc>
          <w:tcPr>
            <w:tcW w:w="4111" w:type="dxa"/>
          </w:tcPr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Терешкович Дмитрий Игоревич</w:t>
            </w:r>
          </w:p>
        </w:tc>
        <w:tc>
          <w:tcPr>
            <w:tcW w:w="6095" w:type="dxa"/>
          </w:tcPr>
          <w:p w:rsidR="000960A3" w:rsidRPr="000960A3" w:rsidRDefault="000960A3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Пограничного поста в с. Хатанга (по согласованию);</w:t>
            </w:r>
          </w:p>
          <w:p w:rsidR="000960A3" w:rsidRPr="000960A3" w:rsidRDefault="000960A3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0A3" w:rsidRPr="000960A3" w:rsidTr="00CD5638">
        <w:tc>
          <w:tcPr>
            <w:tcW w:w="4111" w:type="dxa"/>
          </w:tcPr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Кузьмин Сергей Александрович</w:t>
            </w:r>
          </w:p>
          <w:p w:rsid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6AA0" w:rsidRPr="000960A3" w:rsidRDefault="00146AA0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960A3" w:rsidRPr="000960A3" w:rsidRDefault="00A61F09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Аджавенко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Александр Павлович</w:t>
            </w:r>
          </w:p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Дуксина</w:t>
            </w:r>
            <w:proofErr w:type="spellEnd"/>
            <w:r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Варвара </w:t>
            </w:r>
          </w:p>
          <w:p w:rsidR="000960A3" w:rsidRPr="000960A3" w:rsidRDefault="000960A3" w:rsidP="00096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Николаевна </w:t>
            </w:r>
          </w:p>
        </w:tc>
        <w:tc>
          <w:tcPr>
            <w:tcW w:w="6095" w:type="dxa"/>
          </w:tcPr>
          <w:p w:rsidR="000960A3" w:rsidRPr="000960A3" w:rsidRDefault="000960A3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 Общества с ограниченной ответственностью «Энергия» (по согласованию);</w:t>
            </w:r>
          </w:p>
          <w:p w:rsidR="000960A3" w:rsidRPr="000960A3" w:rsidRDefault="000960A3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60A3" w:rsidRPr="000960A3" w:rsidRDefault="00A61F09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исполняющий обязанности н</w:t>
            </w:r>
            <w:r w:rsidR="000960A3" w:rsidRPr="000960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="000960A3" w:rsidRPr="000960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отделения полиции Отдела МВД России по Таймырскому Долгано-Ненецкому району;</w:t>
            </w:r>
          </w:p>
          <w:p w:rsidR="000960A3" w:rsidRPr="000960A3" w:rsidRDefault="000960A3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960A3" w:rsidRPr="000960A3" w:rsidRDefault="00A61F09" w:rsidP="0009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960A3" w:rsidRPr="0009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 Совета Ассоциации коренных малочисленных народов Севера сельского поселения Хатанга Таймырского Долгано-Ненецкого муниципального района (по согласованию).</w:t>
            </w:r>
          </w:p>
        </w:tc>
      </w:tr>
    </w:tbl>
    <w:p w:rsidR="00CD5638" w:rsidRDefault="00CD5638"/>
    <w:p w:rsidR="00D159F0" w:rsidRDefault="00D159F0">
      <w:r>
        <w:br w:type="page"/>
      </w:r>
    </w:p>
    <w:p w:rsidR="00FD58F6" w:rsidRPr="000960A3" w:rsidRDefault="00FD58F6" w:rsidP="00FD58F6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2</w:t>
      </w:r>
      <w:r w:rsidRPr="000960A3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 </w:t>
      </w:r>
    </w:p>
    <w:p w:rsidR="00FD58F6" w:rsidRPr="000960A3" w:rsidRDefault="00FD58F6" w:rsidP="00FD58F6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к постановлению Администрации </w:t>
      </w:r>
    </w:p>
    <w:p w:rsidR="00FD58F6" w:rsidRPr="000960A3" w:rsidRDefault="00FD58F6" w:rsidP="00FD58F6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>сельского поселения Хатанга</w:t>
      </w:r>
    </w:p>
    <w:p w:rsidR="00FD58F6" w:rsidRDefault="00FD58F6" w:rsidP="00FD58F6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24</w:t>
      </w: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>.04.202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3 г. № 067 </w:t>
      </w:r>
      <w:r w:rsidR="000F065A">
        <w:rPr>
          <w:rFonts w:ascii="Times New Roman" w:eastAsia="Times New Roman" w:hAnsi="Times New Roman" w:cs="Times New Roman"/>
          <w:sz w:val="20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>П</w:t>
      </w:r>
    </w:p>
    <w:p w:rsidR="000F065A" w:rsidRPr="000960A3" w:rsidRDefault="000F065A" w:rsidP="000F065A">
      <w:pPr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(в ред. постановления Администрации сельского поселения Хатанга от 03.05.2023 № 073 – П)</w:t>
      </w:r>
    </w:p>
    <w:p w:rsidR="00D159F0" w:rsidRPr="00D159F0" w:rsidRDefault="00D159F0" w:rsidP="00D159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D159F0" w:rsidRPr="00D159F0" w:rsidRDefault="00D159F0" w:rsidP="00D15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D159F0" w:rsidRPr="00D159F0" w:rsidRDefault="00D159F0" w:rsidP="00D15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 и проведению праздничных мероприятий, посвященных празднованию </w:t>
      </w:r>
      <w:r w:rsidR="006B7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159F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159F0">
        <w:rPr>
          <w:rFonts w:ascii="Times New Roman" w:eastAsia="Times New Roman" w:hAnsi="Times New Roman" w:cs="Times New Roman"/>
          <w:sz w:val="24"/>
          <w:szCs w:val="24"/>
          <w:lang w:eastAsia="ru-RU"/>
        </w:rPr>
        <w:t>-й годовщины Победы советского народа в Великой Отечественной войне</w:t>
      </w:r>
    </w:p>
    <w:p w:rsidR="00D159F0" w:rsidRPr="00D159F0" w:rsidRDefault="00D159F0" w:rsidP="00D159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962"/>
        <w:gridCol w:w="1417"/>
        <w:gridCol w:w="3651"/>
        <w:gridCol w:w="35"/>
      </w:tblGrid>
      <w:tr w:rsidR="000F065A" w:rsidRPr="00D159F0" w:rsidTr="00CD5638">
        <w:trPr>
          <w:trHeight w:val="455"/>
        </w:trPr>
        <w:tc>
          <w:tcPr>
            <w:tcW w:w="426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2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686" w:type="dxa"/>
            <w:gridSpan w:val="2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Исполнитель/ организатор</w:t>
            </w:r>
          </w:p>
        </w:tc>
      </w:tr>
      <w:tr w:rsidR="000F065A" w:rsidRPr="00D159F0" w:rsidTr="00CD5638">
        <w:trPr>
          <w:trHeight w:val="513"/>
        </w:trPr>
        <w:tc>
          <w:tcPr>
            <w:tcW w:w="426" w:type="dxa"/>
            <w:vAlign w:val="center"/>
          </w:tcPr>
          <w:p w:rsidR="000F065A" w:rsidRPr="00D159F0" w:rsidRDefault="000F065A" w:rsidP="000F065A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Информирование руководителей предприятий, организаций, индивидуальных предпринимателей о подготовке и участии трудовых коллективов в праздничных мероприятиях, оформлении праздничной атрибутикой прилегающих территорий</w:t>
            </w:r>
          </w:p>
        </w:tc>
        <w:tc>
          <w:tcPr>
            <w:tcW w:w="1417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</w:t>
            </w:r>
          </w:p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686" w:type="dxa"/>
            <w:gridSpan w:val="2"/>
            <w:vAlign w:val="center"/>
          </w:tcPr>
          <w:p w:rsidR="000F065A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 молодежной политики и спорта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сельского поселения Хатанга </w:t>
            </w:r>
          </w:p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(Платонов Ф.Ю.)</w:t>
            </w:r>
          </w:p>
        </w:tc>
      </w:tr>
      <w:tr w:rsidR="000F065A" w:rsidRPr="00D159F0" w:rsidTr="00CD5638">
        <w:trPr>
          <w:trHeight w:val="513"/>
        </w:trPr>
        <w:tc>
          <w:tcPr>
            <w:tcW w:w="426" w:type="dxa"/>
            <w:vAlign w:val="center"/>
          </w:tcPr>
          <w:p w:rsidR="000F065A" w:rsidRPr="00D159F0" w:rsidRDefault="000F065A" w:rsidP="000F065A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«Обелиск». Очистка территории и благоустройство памятных мест, посвященных Великой отечественной войне в населенных пунктах с. Хатанга, п. Кресты, п. Новая, п. </w:t>
            </w:r>
            <w:proofErr w:type="spellStart"/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Катырык</w:t>
            </w:r>
            <w:proofErr w:type="spellEnd"/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7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686" w:type="dxa"/>
            <w:gridSpan w:val="2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волонтеров Победы,</w:t>
            </w:r>
          </w:p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отряды </w:t>
            </w:r>
            <w:proofErr w:type="spellStart"/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Юнармии</w:t>
            </w:r>
            <w:proofErr w:type="spellEnd"/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Территориальные отделы Администрации сельского поселения Хатанга</w:t>
            </w:r>
          </w:p>
        </w:tc>
      </w:tr>
      <w:tr w:rsidR="000F065A" w:rsidRPr="00D159F0" w:rsidTr="00CD5638">
        <w:trPr>
          <w:trHeight w:val="513"/>
        </w:trPr>
        <w:tc>
          <w:tcPr>
            <w:tcW w:w="426" w:type="dxa"/>
            <w:vAlign w:val="center"/>
          </w:tcPr>
          <w:p w:rsidR="000F065A" w:rsidRPr="00D159F0" w:rsidRDefault="000F065A" w:rsidP="000F065A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территорий – коллективные субботники трудовых коллективов, обучающихся, волонтеров, жителей многоквартирных домов, жителей поселков</w:t>
            </w:r>
          </w:p>
        </w:tc>
        <w:tc>
          <w:tcPr>
            <w:tcW w:w="1417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5 мая</w:t>
            </w:r>
          </w:p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686" w:type="dxa"/>
            <w:gridSpan w:val="2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ЖКХ, благоустройства и градостроительства Администрации сельского поселения </w:t>
            </w:r>
          </w:p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А.Н.)</w:t>
            </w:r>
          </w:p>
        </w:tc>
      </w:tr>
      <w:tr w:rsidR="000F065A" w:rsidRPr="00D159F0" w:rsidTr="008A05E6">
        <w:tblPrEx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426" w:type="dxa"/>
            <w:vAlign w:val="center"/>
          </w:tcPr>
          <w:p w:rsidR="000F065A" w:rsidRPr="00D159F0" w:rsidRDefault="000F065A" w:rsidP="000F065A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0F065A" w:rsidRPr="00D159F0" w:rsidRDefault="000F065A" w:rsidP="000F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во Всероссийской акции «Георгиевская ленточка»</w:t>
            </w:r>
          </w:p>
        </w:tc>
        <w:tc>
          <w:tcPr>
            <w:tcW w:w="1417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28.04.2023-09.05.2023</w:t>
            </w:r>
          </w:p>
        </w:tc>
        <w:tc>
          <w:tcPr>
            <w:tcW w:w="3651" w:type="dxa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молодежной политики и спорта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 Хатанга</w:t>
            </w:r>
          </w:p>
        </w:tc>
      </w:tr>
      <w:tr w:rsidR="000F065A" w:rsidRPr="00D159F0" w:rsidTr="0014105B">
        <w:trPr>
          <w:trHeight w:val="513"/>
        </w:trPr>
        <w:tc>
          <w:tcPr>
            <w:tcW w:w="426" w:type="dxa"/>
            <w:vAlign w:val="center"/>
          </w:tcPr>
          <w:p w:rsidR="000F065A" w:rsidRPr="00D159F0" w:rsidRDefault="000F065A" w:rsidP="000F065A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0F065A" w:rsidRPr="00D159F0" w:rsidRDefault="000F065A" w:rsidP="000F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Бессмертный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автополк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автопробег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(информирование, оформление, сопровождение и ограничение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движения) 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  <w:tc>
          <w:tcPr>
            <w:tcW w:w="1417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21.04.2023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8.05.2023</w:t>
            </w:r>
          </w:p>
        </w:tc>
        <w:tc>
          <w:tcPr>
            <w:tcW w:w="3686" w:type="dxa"/>
            <w:gridSpan w:val="2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молодежной политики и спорта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 Хатанга</w:t>
            </w:r>
          </w:p>
        </w:tc>
      </w:tr>
      <w:tr w:rsidR="000F065A" w:rsidRPr="00D159F0" w:rsidTr="008A05E6">
        <w:trPr>
          <w:trHeight w:val="513"/>
        </w:trPr>
        <w:tc>
          <w:tcPr>
            <w:tcW w:w="426" w:type="dxa"/>
            <w:vAlign w:val="center"/>
          </w:tcPr>
          <w:p w:rsidR="000F065A" w:rsidRPr="00D159F0" w:rsidRDefault="000F065A" w:rsidP="000F065A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0F065A" w:rsidRPr="00D159F0" w:rsidRDefault="000F065A" w:rsidP="000F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акции «Окна Победы»</w:t>
            </w:r>
          </w:p>
        </w:tc>
        <w:tc>
          <w:tcPr>
            <w:tcW w:w="1417" w:type="dxa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02.05.2023 – 10.05.2023</w:t>
            </w:r>
          </w:p>
        </w:tc>
        <w:tc>
          <w:tcPr>
            <w:tcW w:w="3686" w:type="dxa"/>
            <w:gridSpan w:val="2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учреждения, учреждения культуры, организации, предприятия торговые точки, граждане</w:t>
            </w:r>
          </w:p>
        </w:tc>
      </w:tr>
      <w:tr w:rsidR="000F065A" w:rsidRPr="00D159F0" w:rsidTr="008A05E6">
        <w:trPr>
          <w:trHeight w:val="513"/>
        </w:trPr>
        <w:tc>
          <w:tcPr>
            <w:tcW w:w="426" w:type="dxa"/>
            <w:vAlign w:val="center"/>
          </w:tcPr>
          <w:p w:rsidR="000F065A" w:rsidRPr="00D159F0" w:rsidRDefault="000F065A" w:rsidP="000F065A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флагов по ул. Советская и у стелы «Павшим в боях за Родину 1941-1945» в с. Хатанга</w:t>
            </w:r>
          </w:p>
        </w:tc>
        <w:tc>
          <w:tcPr>
            <w:tcW w:w="1417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«Энергия»</w:t>
            </w:r>
          </w:p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(Кузьмин С.А.)</w:t>
            </w:r>
          </w:p>
        </w:tc>
      </w:tr>
      <w:tr w:rsidR="000F065A" w:rsidRPr="00D159F0" w:rsidTr="00CD5638">
        <w:trPr>
          <w:trHeight w:val="513"/>
        </w:trPr>
        <w:tc>
          <w:tcPr>
            <w:tcW w:w="426" w:type="dxa"/>
            <w:vAlign w:val="center"/>
          </w:tcPr>
          <w:p w:rsidR="000F065A" w:rsidRPr="00D159F0" w:rsidRDefault="000F065A" w:rsidP="000F065A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надувной конструкции «9 мая»</w:t>
            </w:r>
          </w:p>
        </w:tc>
        <w:tc>
          <w:tcPr>
            <w:tcW w:w="1417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мая 2023</w:t>
            </w:r>
          </w:p>
        </w:tc>
        <w:tc>
          <w:tcPr>
            <w:tcW w:w="3686" w:type="dxa"/>
            <w:gridSpan w:val="2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«Энергия»</w:t>
            </w:r>
          </w:p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(Кузьмин С.А.)</w:t>
            </w:r>
          </w:p>
        </w:tc>
      </w:tr>
      <w:tr w:rsidR="000F065A" w:rsidRPr="00D159F0" w:rsidTr="00CD5638">
        <w:trPr>
          <w:trHeight w:val="513"/>
        </w:trPr>
        <w:tc>
          <w:tcPr>
            <w:tcW w:w="426" w:type="dxa"/>
            <w:vAlign w:val="center"/>
          </w:tcPr>
          <w:p w:rsidR="000F065A" w:rsidRPr="00D159F0" w:rsidRDefault="000F065A" w:rsidP="000F065A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0F065A" w:rsidRDefault="000F065A" w:rsidP="000F0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Организационные мероприятия по подготовке празднования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-летия Победы в поселках сельского поселения Хатанга</w:t>
            </w:r>
          </w:p>
        </w:tc>
        <w:tc>
          <w:tcPr>
            <w:tcW w:w="1417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08 мая 2023</w:t>
            </w:r>
          </w:p>
        </w:tc>
        <w:tc>
          <w:tcPr>
            <w:tcW w:w="3686" w:type="dxa"/>
            <w:gridSpan w:val="2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отделы поселков Администрации сельского поселения Хатанга</w:t>
            </w:r>
          </w:p>
        </w:tc>
      </w:tr>
      <w:tr w:rsidR="000F065A" w:rsidRPr="00D159F0" w:rsidTr="00CD5638">
        <w:trPr>
          <w:trHeight w:val="513"/>
        </w:trPr>
        <w:tc>
          <w:tcPr>
            <w:tcW w:w="426" w:type="dxa"/>
            <w:vAlign w:val="center"/>
          </w:tcPr>
          <w:p w:rsidR="000F065A" w:rsidRPr="00D159F0" w:rsidRDefault="000F065A" w:rsidP="000F065A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Тематическое оформление с использованием официальной символики объектов розничной торговли и услуг, организаций и предприятий 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(флажки, растяжки, ленты и т.п.) в предпраздничный и праздничный период Дня Победы</w:t>
            </w:r>
          </w:p>
        </w:tc>
        <w:tc>
          <w:tcPr>
            <w:tcW w:w="1417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предприниматели,</w:t>
            </w:r>
          </w:p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организаций и 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предприятий</w:t>
            </w:r>
          </w:p>
        </w:tc>
      </w:tr>
      <w:tr w:rsidR="000F065A" w:rsidRPr="00D159F0" w:rsidTr="00CD5638">
        <w:trPr>
          <w:trHeight w:val="513"/>
        </w:trPr>
        <w:tc>
          <w:tcPr>
            <w:tcW w:w="426" w:type="dxa"/>
            <w:vAlign w:val="center"/>
          </w:tcPr>
          <w:p w:rsidR="000F065A" w:rsidRPr="00D159F0" w:rsidRDefault="000F065A" w:rsidP="000F065A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Изготовление, приобретение цветов и венков, праздничной атрибутики для участия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митинге</w:t>
            </w:r>
          </w:p>
        </w:tc>
        <w:tc>
          <w:tcPr>
            <w:tcW w:w="1417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07 мая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организаций и предприятий</w:t>
            </w:r>
          </w:p>
        </w:tc>
      </w:tr>
      <w:tr w:rsidR="000F065A" w:rsidRPr="00D159F0" w:rsidTr="00CD5638">
        <w:trPr>
          <w:trHeight w:val="513"/>
        </w:trPr>
        <w:tc>
          <w:tcPr>
            <w:tcW w:w="426" w:type="dxa"/>
            <w:vAlign w:val="center"/>
          </w:tcPr>
          <w:p w:rsidR="000F065A" w:rsidRPr="00D159F0" w:rsidRDefault="000F065A" w:rsidP="000F065A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сценария митинга в с. Хатанга</w:t>
            </w:r>
          </w:p>
        </w:tc>
        <w:tc>
          <w:tcPr>
            <w:tcW w:w="1417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26 апреля </w:t>
            </w:r>
          </w:p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686" w:type="dxa"/>
            <w:gridSpan w:val="2"/>
            <w:vAlign w:val="center"/>
          </w:tcPr>
          <w:p w:rsidR="000F065A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</w:t>
            </w:r>
            <w:proofErr w:type="spellStart"/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культурно-досуговый комплекс»</w:t>
            </w:r>
          </w:p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F065A" w:rsidRPr="00D159F0" w:rsidTr="00CD5638">
        <w:trPr>
          <w:trHeight w:val="513"/>
        </w:trPr>
        <w:tc>
          <w:tcPr>
            <w:tcW w:w="426" w:type="dxa"/>
            <w:vAlign w:val="center"/>
          </w:tcPr>
          <w:p w:rsidR="000F065A" w:rsidRPr="00D159F0" w:rsidRDefault="000F065A" w:rsidP="000F065A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звуковым оформлением митинга </w:t>
            </w:r>
          </w:p>
        </w:tc>
        <w:tc>
          <w:tcPr>
            <w:tcW w:w="1417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мая </w:t>
            </w:r>
          </w:p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686" w:type="dxa"/>
            <w:gridSpan w:val="2"/>
            <w:vAlign w:val="center"/>
          </w:tcPr>
          <w:p w:rsidR="000F065A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народного творчества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«</w:t>
            </w:r>
            <w:proofErr w:type="spellStart"/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культурно-досуговый комплекс»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(Федосеева М.Е.)</w:t>
            </w:r>
          </w:p>
        </w:tc>
      </w:tr>
      <w:tr w:rsidR="000F065A" w:rsidRPr="00D159F0" w:rsidTr="00CD5638">
        <w:trPr>
          <w:trHeight w:val="513"/>
        </w:trPr>
        <w:tc>
          <w:tcPr>
            <w:tcW w:w="426" w:type="dxa"/>
            <w:vAlign w:val="center"/>
          </w:tcPr>
          <w:p w:rsidR="000F065A" w:rsidRPr="00D159F0" w:rsidRDefault="000F065A" w:rsidP="000F065A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оформление места проведения митинга</w:t>
            </w:r>
          </w:p>
        </w:tc>
        <w:tc>
          <w:tcPr>
            <w:tcW w:w="1417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</w:t>
            </w:r>
          </w:p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686" w:type="dxa"/>
            <w:gridSpan w:val="2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молодежной политики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сельского поселения Хатанга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участии волонтеров</w:t>
            </w:r>
          </w:p>
        </w:tc>
      </w:tr>
      <w:tr w:rsidR="000F065A" w:rsidRPr="00D159F0" w:rsidTr="00CD5638">
        <w:trPr>
          <w:trHeight w:val="513"/>
        </w:trPr>
        <w:tc>
          <w:tcPr>
            <w:tcW w:w="426" w:type="dxa"/>
            <w:vAlign w:val="center"/>
          </w:tcPr>
          <w:p w:rsidR="000F065A" w:rsidRPr="00D159F0" w:rsidRDefault="000F065A" w:rsidP="000F065A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Сценарные планы праздничных концертов ко Дню Победы в Домах культуры </w:t>
            </w:r>
          </w:p>
        </w:tc>
        <w:tc>
          <w:tcPr>
            <w:tcW w:w="1417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 апреля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 w:rsidR="000F065A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</w:t>
            </w:r>
            <w:proofErr w:type="spellStart"/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Хатангский</w:t>
            </w:r>
            <w:proofErr w:type="spellEnd"/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культурно-досуговый комплекс»</w:t>
            </w:r>
          </w:p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F065A" w:rsidRPr="00D159F0" w:rsidTr="00CD5638">
        <w:trPr>
          <w:trHeight w:val="513"/>
        </w:trPr>
        <w:tc>
          <w:tcPr>
            <w:tcW w:w="426" w:type="dxa"/>
            <w:vAlign w:val="center"/>
          </w:tcPr>
          <w:p w:rsidR="000F065A" w:rsidRPr="00D159F0" w:rsidRDefault="000F065A" w:rsidP="000F065A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Праздничное оформление Домов культуры к проведению мероприятий </w:t>
            </w:r>
          </w:p>
        </w:tc>
        <w:tc>
          <w:tcPr>
            <w:tcW w:w="1417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07 мая 2023</w:t>
            </w:r>
          </w:p>
        </w:tc>
        <w:tc>
          <w:tcPr>
            <w:tcW w:w="3686" w:type="dxa"/>
            <w:gridSpan w:val="2"/>
            <w:vAlign w:val="center"/>
          </w:tcPr>
          <w:p w:rsidR="000F065A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</w:t>
            </w:r>
            <w:proofErr w:type="spellStart"/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культурно-досуговый комплекс»</w:t>
            </w:r>
          </w:p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F065A" w:rsidRPr="00D159F0" w:rsidTr="00CD5638">
        <w:trPr>
          <w:trHeight w:val="513"/>
        </w:trPr>
        <w:tc>
          <w:tcPr>
            <w:tcW w:w="426" w:type="dxa"/>
            <w:vAlign w:val="center"/>
          </w:tcPr>
          <w:p w:rsidR="000F065A" w:rsidRPr="00D159F0" w:rsidRDefault="000F065A" w:rsidP="000F065A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сельских домов культуры в организации и проведении праздничных мероприятий в поселках</w:t>
            </w:r>
          </w:p>
        </w:tc>
        <w:tc>
          <w:tcPr>
            <w:tcW w:w="1417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мая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gridSpan w:val="2"/>
            <w:vAlign w:val="center"/>
          </w:tcPr>
          <w:p w:rsidR="000F065A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</w:t>
            </w:r>
            <w:proofErr w:type="spellStart"/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культурно-досуговый комплекс»</w:t>
            </w:r>
          </w:p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F065A" w:rsidRPr="00D159F0" w:rsidTr="00CD5638">
        <w:trPr>
          <w:trHeight w:val="513"/>
        </w:trPr>
        <w:tc>
          <w:tcPr>
            <w:tcW w:w="426" w:type="dxa"/>
            <w:vAlign w:val="center"/>
          </w:tcPr>
          <w:p w:rsidR="000F065A" w:rsidRPr="00D159F0" w:rsidRDefault="000F065A" w:rsidP="000F065A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Организационные мероприятия по подготовке празднования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-летия Победы в поселках сельского поселения Хатанга </w:t>
            </w:r>
          </w:p>
        </w:tc>
        <w:tc>
          <w:tcPr>
            <w:tcW w:w="1417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Территориальные отделы поселков Администрации сельского поселения Хатанга </w:t>
            </w:r>
          </w:p>
        </w:tc>
      </w:tr>
      <w:tr w:rsidR="000F065A" w:rsidRPr="00D159F0" w:rsidTr="00CD5638">
        <w:trPr>
          <w:trHeight w:val="513"/>
        </w:trPr>
        <w:tc>
          <w:tcPr>
            <w:tcW w:w="426" w:type="dxa"/>
            <w:vAlign w:val="center"/>
          </w:tcPr>
          <w:p w:rsidR="000F065A" w:rsidRPr="00D159F0" w:rsidRDefault="000F065A" w:rsidP="000F065A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анонсов, объявлений и информации о торжественных мероприятиях на сайтах организаций, органов местного самоуправления</w:t>
            </w:r>
          </w:p>
        </w:tc>
        <w:tc>
          <w:tcPr>
            <w:tcW w:w="1417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03 -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</w:t>
            </w:r>
          </w:p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686" w:type="dxa"/>
            <w:gridSpan w:val="2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Мосылева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Кальчук</w:t>
            </w:r>
            <w:proofErr w:type="spellEnd"/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В.К.,</w:t>
            </w:r>
          </w:p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Попкова Н.Г. </w:t>
            </w:r>
          </w:p>
        </w:tc>
      </w:tr>
      <w:tr w:rsidR="000F065A" w:rsidRPr="00D159F0" w:rsidTr="00CD5638">
        <w:trPr>
          <w:trHeight w:val="513"/>
        </w:trPr>
        <w:tc>
          <w:tcPr>
            <w:tcW w:w="426" w:type="dxa"/>
            <w:vAlign w:val="center"/>
          </w:tcPr>
          <w:p w:rsidR="000F065A" w:rsidRPr="00D159F0" w:rsidRDefault="000F065A" w:rsidP="000F065A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0F065A" w:rsidRDefault="000F065A" w:rsidP="000F0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подборка тематических песен для уличной трансляции 9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F065A" w:rsidRPr="00D159F0" w:rsidRDefault="000F065A" w:rsidP="000F0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3-х песен для коллективного исполнения</w:t>
            </w:r>
          </w:p>
        </w:tc>
        <w:tc>
          <w:tcPr>
            <w:tcW w:w="1417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 w:rsidR="000F065A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</w:t>
            </w:r>
            <w:proofErr w:type="spellStart"/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культурно-досуговый комплекс»</w:t>
            </w:r>
          </w:p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F065A" w:rsidRPr="00D159F0" w:rsidTr="00CD5638">
        <w:trPr>
          <w:trHeight w:val="513"/>
        </w:trPr>
        <w:tc>
          <w:tcPr>
            <w:tcW w:w="426" w:type="dxa"/>
            <w:vAlign w:val="center"/>
          </w:tcPr>
          <w:p w:rsidR="000F065A" w:rsidRPr="00D159F0" w:rsidRDefault="000F065A" w:rsidP="000F065A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Сверка списков лиц из числа детей войны, почетных граждан Таймыра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1417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 04</w:t>
            </w:r>
          </w:p>
        </w:tc>
        <w:tc>
          <w:tcPr>
            <w:tcW w:w="3686" w:type="dxa"/>
            <w:gridSpan w:val="2"/>
            <w:vAlign w:val="center"/>
          </w:tcPr>
          <w:p w:rsidR="000F065A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 молодежной политики и спорта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сельского поселения Хатанга </w:t>
            </w:r>
          </w:p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(Платонов Ф.Ю.)</w:t>
            </w:r>
          </w:p>
        </w:tc>
      </w:tr>
      <w:tr w:rsidR="000F065A" w:rsidRPr="00D159F0" w:rsidTr="00CD5638">
        <w:trPr>
          <w:trHeight w:val="513"/>
        </w:trPr>
        <w:tc>
          <w:tcPr>
            <w:tcW w:w="426" w:type="dxa"/>
            <w:vAlign w:val="center"/>
          </w:tcPr>
          <w:p w:rsidR="000F065A" w:rsidRPr="00D159F0" w:rsidRDefault="000F065A" w:rsidP="000F065A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персонального поздравления Главы сельского поселения Хатанга с Днем 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Победы лиц из числа детей войны, почетных граждан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руководителей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коллективов, 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приглашений</w:t>
            </w:r>
            <w:proofErr w:type="gramEnd"/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официальные мероприятия. Направление поздравлений в поселки</w:t>
            </w:r>
          </w:p>
        </w:tc>
        <w:tc>
          <w:tcPr>
            <w:tcW w:w="1417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3686" w:type="dxa"/>
            <w:gridSpan w:val="2"/>
            <w:vAlign w:val="center"/>
          </w:tcPr>
          <w:p w:rsidR="000F065A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делопроизводства и кадрового обеспечения 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сельского поселения Хатанга</w:t>
            </w:r>
          </w:p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Мосылева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F065A" w:rsidRPr="00D159F0" w:rsidTr="00CD5638">
        <w:trPr>
          <w:trHeight w:val="513"/>
        </w:trPr>
        <w:tc>
          <w:tcPr>
            <w:tcW w:w="426" w:type="dxa"/>
            <w:vAlign w:val="center"/>
          </w:tcPr>
          <w:p w:rsidR="000F065A" w:rsidRPr="00D159F0" w:rsidRDefault="000F065A" w:rsidP="000F065A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поздравления Главы сельского поселения Хатанга с Днем Победы для размещения на сайте ОМСУ, электронной рассылки предприятиям, организациям, территориальным отделам поселков. </w:t>
            </w:r>
          </w:p>
        </w:tc>
        <w:tc>
          <w:tcPr>
            <w:tcW w:w="1417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мая </w:t>
            </w:r>
          </w:p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686" w:type="dxa"/>
            <w:gridSpan w:val="2"/>
            <w:vAlign w:val="center"/>
          </w:tcPr>
          <w:p w:rsidR="000F065A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делопроизводства и кадрового обеспечения Администрации сельского поселения Хатанга </w:t>
            </w:r>
          </w:p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Мосылева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F065A" w:rsidRPr="00D159F0" w:rsidTr="00CD5638">
        <w:trPr>
          <w:trHeight w:val="513"/>
        </w:trPr>
        <w:tc>
          <w:tcPr>
            <w:tcW w:w="426" w:type="dxa"/>
            <w:vAlign w:val="center"/>
          </w:tcPr>
          <w:p w:rsidR="000F065A" w:rsidRPr="00D159F0" w:rsidRDefault="000F065A" w:rsidP="000F065A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в с. Хатанга и в поселках лицам из числа детей войны, почетным гражданам поздравлений с Днем Победы и приглашений на официальные мероприятия</w:t>
            </w:r>
          </w:p>
        </w:tc>
        <w:tc>
          <w:tcPr>
            <w:tcW w:w="1417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gridSpan w:val="2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 молодежной политики и спорта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сельского поселения Хатанга 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(Платонов Ф.Ю.), Территориальные отделы Администрации сельского поселения Хатанга  </w:t>
            </w:r>
          </w:p>
        </w:tc>
      </w:tr>
      <w:tr w:rsidR="000F065A" w:rsidRPr="00D159F0" w:rsidTr="00CD5638">
        <w:trPr>
          <w:trHeight w:val="513"/>
        </w:trPr>
        <w:tc>
          <w:tcPr>
            <w:tcW w:w="426" w:type="dxa"/>
            <w:vAlign w:val="center"/>
          </w:tcPr>
          <w:p w:rsidR="000F065A" w:rsidRPr="00D159F0" w:rsidRDefault="000F065A" w:rsidP="000F065A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«Вахты памяти» у памятных мест, посвященных Великой Отечественной войне (места проведения митинга)</w:t>
            </w:r>
          </w:p>
        </w:tc>
        <w:tc>
          <w:tcPr>
            <w:tcW w:w="1417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мая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 сельского поселения Хатанга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Попкова Н.Г.) 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взаимодействии с Пограничным постом в с. Хатанга </w:t>
            </w:r>
          </w:p>
        </w:tc>
      </w:tr>
      <w:tr w:rsidR="000F065A" w:rsidRPr="00D159F0" w:rsidTr="00CD5638">
        <w:trPr>
          <w:trHeight w:val="513"/>
        </w:trPr>
        <w:tc>
          <w:tcPr>
            <w:tcW w:w="426" w:type="dxa"/>
            <w:vAlign w:val="center"/>
          </w:tcPr>
          <w:p w:rsidR="000F065A" w:rsidRPr="00D159F0" w:rsidRDefault="000F065A" w:rsidP="000F065A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участников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митинга, их информирование о порядке проведения митинга</w:t>
            </w:r>
          </w:p>
        </w:tc>
        <w:tc>
          <w:tcPr>
            <w:tcW w:w="1417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25 </w:t>
            </w:r>
            <w:proofErr w:type="gramStart"/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proofErr w:type="gramEnd"/>
          </w:p>
        </w:tc>
        <w:tc>
          <w:tcPr>
            <w:tcW w:w="3686" w:type="dxa"/>
            <w:gridSpan w:val="2"/>
            <w:vAlign w:val="center"/>
          </w:tcPr>
          <w:p w:rsidR="000F065A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молодежной политики и спорта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сельского поселения Хатанга </w:t>
            </w:r>
          </w:p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(Платонов Ф.Ю.)</w:t>
            </w:r>
          </w:p>
        </w:tc>
      </w:tr>
      <w:tr w:rsidR="000F065A" w:rsidRPr="00D159F0" w:rsidTr="00CD5638">
        <w:trPr>
          <w:trHeight w:val="513"/>
        </w:trPr>
        <w:tc>
          <w:tcPr>
            <w:tcW w:w="426" w:type="dxa"/>
            <w:vAlign w:val="center"/>
          </w:tcPr>
          <w:p w:rsidR="000F065A" w:rsidRPr="00D159F0" w:rsidRDefault="000F065A" w:rsidP="000F065A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акции «Георгиевская ленточка»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участников митинга</w:t>
            </w:r>
          </w:p>
        </w:tc>
        <w:tc>
          <w:tcPr>
            <w:tcW w:w="1417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мая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 w:rsidR="000F065A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Хатанга </w:t>
            </w:r>
          </w:p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(Платонов Ф.Ю.)</w:t>
            </w:r>
          </w:p>
        </w:tc>
      </w:tr>
      <w:tr w:rsidR="000F065A" w:rsidRPr="00D159F0" w:rsidTr="00CD5638">
        <w:trPr>
          <w:trHeight w:val="513"/>
        </w:trPr>
        <w:tc>
          <w:tcPr>
            <w:tcW w:w="426" w:type="dxa"/>
            <w:vAlign w:val="center"/>
          </w:tcPr>
          <w:p w:rsidR="000F065A" w:rsidRPr="00D159F0" w:rsidRDefault="000F065A" w:rsidP="000F065A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общественного порядка при проведении мероприятий  </w:t>
            </w:r>
          </w:p>
        </w:tc>
        <w:tc>
          <w:tcPr>
            <w:tcW w:w="1417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мая </w:t>
            </w:r>
          </w:p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0F065A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полиции</w:t>
            </w:r>
          </w:p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(Благодаров К.А.)</w:t>
            </w:r>
          </w:p>
        </w:tc>
      </w:tr>
      <w:tr w:rsidR="000F065A" w:rsidRPr="00D159F0" w:rsidTr="00CD5638">
        <w:trPr>
          <w:trHeight w:val="529"/>
        </w:trPr>
        <w:tc>
          <w:tcPr>
            <w:tcW w:w="426" w:type="dxa"/>
            <w:vAlign w:val="center"/>
          </w:tcPr>
          <w:p w:rsidR="000F065A" w:rsidRPr="00D159F0" w:rsidRDefault="000F065A" w:rsidP="000F065A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движения транспорта </w:t>
            </w:r>
          </w:p>
        </w:tc>
        <w:tc>
          <w:tcPr>
            <w:tcW w:w="1417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с 10.00-12.00</w:t>
            </w:r>
          </w:p>
        </w:tc>
        <w:tc>
          <w:tcPr>
            <w:tcW w:w="3686" w:type="dxa"/>
            <w:gridSpan w:val="2"/>
            <w:vAlign w:val="center"/>
          </w:tcPr>
          <w:p w:rsidR="000F065A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полиции</w:t>
            </w:r>
          </w:p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(Благодаров К.А.) </w:t>
            </w:r>
          </w:p>
        </w:tc>
      </w:tr>
      <w:tr w:rsidR="000F065A" w:rsidRPr="00D159F0" w:rsidTr="00CD5638">
        <w:trPr>
          <w:trHeight w:val="529"/>
        </w:trPr>
        <w:tc>
          <w:tcPr>
            <w:tcW w:w="426" w:type="dxa"/>
            <w:vAlign w:val="center"/>
          </w:tcPr>
          <w:p w:rsidR="000F065A" w:rsidRPr="00D159F0" w:rsidRDefault="000F065A" w:rsidP="000F065A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Сопровождение автопробега «Бессмертный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автополк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мая </w:t>
            </w:r>
          </w:p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 – 12.20</w:t>
            </w:r>
          </w:p>
        </w:tc>
        <w:tc>
          <w:tcPr>
            <w:tcW w:w="3686" w:type="dxa"/>
            <w:gridSpan w:val="2"/>
            <w:vAlign w:val="center"/>
          </w:tcPr>
          <w:p w:rsidR="000F065A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полиции</w:t>
            </w:r>
          </w:p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(Благодаров К.А.)</w:t>
            </w:r>
          </w:p>
        </w:tc>
      </w:tr>
      <w:tr w:rsidR="000F065A" w:rsidRPr="00D159F0" w:rsidTr="00CD5638">
        <w:trPr>
          <w:trHeight w:val="529"/>
        </w:trPr>
        <w:tc>
          <w:tcPr>
            <w:tcW w:w="426" w:type="dxa"/>
            <w:vAlign w:val="center"/>
          </w:tcPr>
          <w:p w:rsidR="000F065A" w:rsidRPr="00D159F0" w:rsidRDefault="000F065A" w:rsidP="000F065A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Медицинское сопровождение мероприятий </w:t>
            </w:r>
          </w:p>
        </w:tc>
        <w:tc>
          <w:tcPr>
            <w:tcW w:w="1417" w:type="dxa"/>
            <w:vAlign w:val="center"/>
          </w:tcPr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мая 2023</w:t>
            </w: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gridSpan w:val="2"/>
            <w:vAlign w:val="center"/>
          </w:tcPr>
          <w:p w:rsidR="000F065A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КГБУЗ «Таймырская районная больница № 1»</w:t>
            </w:r>
          </w:p>
          <w:p w:rsidR="000F065A" w:rsidRPr="00D159F0" w:rsidRDefault="000F065A" w:rsidP="000F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Чумляков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С.В.)</w:t>
            </w:r>
          </w:p>
        </w:tc>
      </w:tr>
    </w:tbl>
    <w:p w:rsidR="00D159F0" w:rsidRPr="00D159F0" w:rsidRDefault="00D159F0" w:rsidP="00D159F0">
      <w:pPr>
        <w:spacing w:after="0" w:line="240" w:lineRule="auto"/>
        <w:ind w:left="360" w:firstLine="573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9F0" w:rsidRPr="00D159F0" w:rsidRDefault="00D159F0" w:rsidP="00D159F0">
      <w:pPr>
        <w:spacing w:after="0" w:line="240" w:lineRule="auto"/>
        <w:ind w:left="360" w:firstLine="573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9F0" w:rsidRPr="00D159F0" w:rsidRDefault="00D159F0" w:rsidP="00D159F0">
      <w:pPr>
        <w:spacing w:after="0" w:line="240" w:lineRule="auto"/>
        <w:ind w:left="360" w:firstLine="573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F99" w:rsidRDefault="003B6F99">
      <w:r>
        <w:br w:type="page"/>
      </w:r>
    </w:p>
    <w:p w:rsidR="003B6F99" w:rsidRDefault="003B6F99">
      <w:pPr>
        <w:sectPr w:rsidR="003B6F99" w:rsidSect="00426157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6B79B6" w:rsidRPr="000960A3" w:rsidRDefault="006B79B6" w:rsidP="006B79B6">
      <w:pPr>
        <w:spacing w:after="0" w:line="240" w:lineRule="auto"/>
        <w:ind w:firstLine="1119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lastRenderedPageBreak/>
        <w:t>Приложение № 3</w:t>
      </w:r>
      <w:r w:rsidRPr="000960A3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 </w:t>
      </w:r>
    </w:p>
    <w:p w:rsidR="006B79B6" w:rsidRPr="000960A3" w:rsidRDefault="006B79B6" w:rsidP="006B79B6">
      <w:pPr>
        <w:spacing w:after="0" w:line="240" w:lineRule="auto"/>
        <w:ind w:firstLine="1119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к постановлению Администрации </w:t>
      </w:r>
    </w:p>
    <w:p w:rsidR="006B79B6" w:rsidRPr="000960A3" w:rsidRDefault="006B79B6" w:rsidP="006B79B6">
      <w:pPr>
        <w:spacing w:after="0" w:line="240" w:lineRule="auto"/>
        <w:ind w:firstLine="1119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>сельского поселения Хатанга</w:t>
      </w:r>
    </w:p>
    <w:p w:rsidR="006B79B6" w:rsidRDefault="006B79B6" w:rsidP="006B79B6">
      <w:pPr>
        <w:spacing w:after="0" w:line="240" w:lineRule="auto"/>
        <w:ind w:firstLine="1119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24</w:t>
      </w: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>.04.202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3 г. № 067 </w:t>
      </w:r>
      <w:r w:rsidR="000F065A">
        <w:rPr>
          <w:rFonts w:ascii="Times New Roman" w:eastAsia="Times New Roman" w:hAnsi="Times New Roman" w:cs="Times New Roman"/>
          <w:sz w:val="20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0960A3">
        <w:rPr>
          <w:rFonts w:ascii="Times New Roman" w:eastAsia="Times New Roman" w:hAnsi="Times New Roman" w:cs="Times New Roman"/>
          <w:sz w:val="20"/>
          <w:szCs w:val="28"/>
          <w:lang w:eastAsia="ru-RU"/>
        </w:rPr>
        <w:t>П</w:t>
      </w:r>
    </w:p>
    <w:p w:rsidR="000F065A" w:rsidRPr="000960A3" w:rsidRDefault="000F065A" w:rsidP="000F065A">
      <w:pPr>
        <w:spacing w:after="0" w:line="240" w:lineRule="auto"/>
        <w:ind w:left="1119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(в ред. постановления Администрации сельского поселения Хатанга от 03.05.2023 № 073 – П)</w:t>
      </w:r>
    </w:p>
    <w:p w:rsidR="003B6F99" w:rsidRDefault="003B6F99" w:rsidP="003B6F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6F99" w:rsidRDefault="003B6F99" w:rsidP="003B6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F99">
        <w:rPr>
          <w:rFonts w:ascii="Times New Roman" w:hAnsi="Times New Roman" w:cs="Times New Roman"/>
          <w:b/>
          <w:sz w:val="24"/>
          <w:szCs w:val="24"/>
        </w:rPr>
        <w:t>Программа праздничных мероприя</w:t>
      </w:r>
      <w:r>
        <w:rPr>
          <w:rFonts w:ascii="Times New Roman" w:hAnsi="Times New Roman" w:cs="Times New Roman"/>
          <w:b/>
          <w:sz w:val="24"/>
          <w:szCs w:val="24"/>
        </w:rPr>
        <w:t>тий, посвященных празднованию 78</w:t>
      </w:r>
      <w:r w:rsidRPr="003B6F99">
        <w:rPr>
          <w:rFonts w:ascii="Times New Roman" w:hAnsi="Times New Roman" w:cs="Times New Roman"/>
          <w:b/>
          <w:sz w:val="24"/>
          <w:szCs w:val="24"/>
        </w:rPr>
        <w:t>-й годовщины Победы в Великой Отечественной войне</w:t>
      </w:r>
    </w:p>
    <w:p w:rsidR="003B6F99" w:rsidRDefault="003B6F99" w:rsidP="003B6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252"/>
        <w:gridCol w:w="1985"/>
        <w:gridCol w:w="3260"/>
        <w:gridCol w:w="4642"/>
      </w:tblGrid>
      <w:tr w:rsidR="00800B08" w:rsidRPr="00800B08" w:rsidTr="00800B08">
        <w:trPr>
          <w:trHeight w:val="458"/>
        </w:trPr>
        <w:tc>
          <w:tcPr>
            <w:tcW w:w="421" w:type="dxa"/>
          </w:tcPr>
          <w:p w:rsidR="00800B08" w:rsidRPr="00800B08" w:rsidRDefault="00800B08" w:rsidP="003B6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-иллюстративные выставки, фотовыставки, связанные с событиями Великой отечественной войны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Викторины о Великой Отечественной войне для 1 - 8 классов «Подвиг на все времена»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апрель- 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Хатангская Централизованная библиотечная система,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филиалы </w:t>
            </w:r>
            <w:proofErr w:type="spellStart"/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Хатангской</w:t>
            </w:r>
            <w:proofErr w:type="spellEnd"/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Централизованной библиотечной системы в поселках, школьные библиотеки</w:t>
            </w:r>
          </w:p>
        </w:tc>
        <w:tc>
          <w:tcPr>
            <w:tcW w:w="4642" w:type="dxa"/>
            <w:vAlign w:val="center"/>
          </w:tcPr>
          <w:p w:rsidR="00800B08" w:rsidRDefault="0022746A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>Хатангской</w:t>
            </w:r>
            <w:proofErr w:type="spellEnd"/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Централизованной би</w:t>
            </w:r>
            <w:r w:rsidR="001840F2">
              <w:rPr>
                <w:rFonts w:ascii="Times New Roman" w:hAnsi="Times New Roman" w:cs="Times New Roman"/>
                <w:sz w:val="24"/>
                <w:szCs w:val="24"/>
              </w:rPr>
              <w:t>блиотечной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Чалая И.А.</w:t>
            </w:r>
            <w:r w:rsidR="0018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2B2D" w:rsidRPr="00800B08" w:rsidRDefault="00652B2D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Заведующие школьными библиотеками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лет Великой Победе»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Хатанга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Уроки мужества и классные часы:</w:t>
            </w:r>
          </w:p>
          <w:p w:rsidR="00800B08" w:rsidRPr="00800B08" w:rsidRDefault="00707D40" w:rsidP="00800B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«Помним, гордимся, наследуем</w:t>
            </w:r>
            <w:r w:rsidR="00800B08" w:rsidRPr="00800B0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00B08" w:rsidRPr="00800B08" w:rsidRDefault="00707D40" w:rsidP="00707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 героях былых времен</w:t>
            </w:r>
            <w:r w:rsidR="00800B08" w:rsidRPr="00800B0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00B08" w:rsidRPr="00800B08">
              <w:rPr>
                <w:rFonts w:ascii="Times New Roman" w:hAnsi="Times New Roman" w:cs="Times New Roman"/>
                <w:bCs/>
                <w:sz w:val="24"/>
                <w:szCs w:val="24"/>
              </w:rPr>
              <w:t>и др.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Хатанга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«Зарница»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Хатанга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FC1CCA" w:rsidRPr="00800B08" w:rsidTr="00CD5638">
        <w:tc>
          <w:tcPr>
            <w:tcW w:w="421" w:type="dxa"/>
            <w:vAlign w:val="center"/>
          </w:tcPr>
          <w:p w:rsidR="00FC1CCA" w:rsidRPr="00800B08" w:rsidRDefault="00FC1CCA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FC1CCA" w:rsidRPr="00800B08" w:rsidRDefault="00FC1CCA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разучивание и прослушивание песен военных лет «Они сражались за Родину»</w:t>
            </w:r>
          </w:p>
        </w:tc>
        <w:tc>
          <w:tcPr>
            <w:tcW w:w="1985" w:type="dxa"/>
            <w:vAlign w:val="center"/>
          </w:tcPr>
          <w:p w:rsidR="00FC1CCA" w:rsidRPr="00800B08" w:rsidRDefault="00FC1CCA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3260" w:type="dxa"/>
            <w:vAlign w:val="center"/>
          </w:tcPr>
          <w:p w:rsidR="00FC1CCA" w:rsidRPr="00800B08" w:rsidRDefault="00FC1CCA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ТМКДОУ «Хатангский детский сад комбинированного вида «Солнышко»</w:t>
            </w:r>
          </w:p>
        </w:tc>
        <w:tc>
          <w:tcPr>
            <w:tcW w:w="4642" w:type="dxa"/>
            <w:vAlign w:val="center"/>
          </w:tcPr>
          <w:p w:rsidR="00FC1CCA" w:rsidRPr="00800B08" w:rsidRDefault="00EB5177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дошкольных образовательных учреждений 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Лыжный забег среди школьников, посвящённый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-й годовщине Победы </w:t>
            </w:r>
            <w:r w:rsidRPr="00800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Великой Отечественной войне</w:t>
            </w:r>
          </w:p>
        </w:tc>
        <w:tc>
          <w:tcPr>
            <w:tcW w:w="1985" w:type="dxa"/>
            <w:vAlign w:val="center"/>
          </w:tcPr>
          <w:p w:rsidR="00800B08" w:rsidRPr="00800B08" w:rsidRDefault="00F17F6C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="00800B0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E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с. Хатанга, п</w:t>
            </w:r>
            <w:r w:rsidR="00EB5177">
              <w:rPr>
                <w:rFonts w:ascii="Times New Roman" w:hAnsi="Times New Roman" w:cs="Times New Roman"/>
                <w:sz w:val="24"/>
                <w:szCs w:val="24"/>
              </w:rPr>
              <w:t>оселки</w:t>
            </w:r>
          </w:p>
        </w:tc>
        <w:tc>
          <w:tcPr>
            <w:tcW w:w="4642" w:type="dxa"/>
            <w:vAlign w:val="center"/>
          </w:tcPr>
          <w:p w:rsidR="00EB5177" w:rsidRDefault="00EB5177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молодежной политики и спорта 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образовательных организаций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Конкурс стихов о войне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Хатанга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Экскурсии для обучающихся в школьный музей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ТМКОУ «Хатангская школа №1»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ТМКОУ «Хатангская средняя школа № 1»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Токаренко</w:t>
            </w:r>
            <w:proofErr w:type="spellEnd"/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eastAsia="Calibri" w:hAnsi="Times New Roman" w:cs="Times New Roman"/>
                <w:sz w:val="24"/>
                <w:szCs w:val="24"/>
              </w:rPr>
              <w:t>Военно-патриотические уроки, беседы, лекции, презентации для воспитанников детского сада, школьников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26 апреля 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07 мая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Музей с. Хатанга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ФГБУ «Объединенная дирекция заповедников Таймыра» с. Хатанга</w:t>
            </w:r>
          </w:p>
          <w:p w:rsidR="00800B08" w:rsidRPr="00800B08" w:rsidRDefault="00EB5177" w:rsidP="00EB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Пупкова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FC1CCA" w:rsidRPr="00800B08" w:rsidTr="00CD5638">
        <w:tc>
          <w:tcPr>
            <w:tcW w:w="421" w:type="dxa"/>
            <w:vAlign w:val="center"/>
          </w:tcPr>
          <w:p w:rsidR="00FC1CCA" w:rsidRPr="00800B08" w:rsidRDefault="00FC1CCA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FC1CCA" w:rsidRPr="00800B08" w:rsidRDefault="00FC1CCA" w:rsidP="00800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«Голубь мира – голубь Победы»</w:t>
            </w:r>
          </w:p>
        </w:tc>
        <w:tc>
          <w:tcPr>
            <w:tcW w:w="1985" w:type="dxa"/>
            <w:vAlign w:val="center"/>
          </w:tcPr>
          <w:p w:rsidR="00FC1CCA" w:rsidRDefault="00FC1CCA" w:rsidP="00800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02 мая </w:t>
            </w:r>
          </w:p>
          <w:p w:rsidR="00FC1CCA" w:rsidRPr="00800B08" w:rsidRDefault="00FC1CCA" w:rsidP="00800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05 мая 2023</w:t>
            </w:r>
          </w:p>
        </w:tc>
        <w:tc>
          <w:tcPr>
            <w:tcW w:w="3260" w:type="dxa"/>
            <w:vAlign w:val="center"/>
          </w:tcPr>
          <w:p w:rsidR="00FC1CCA" w:rsidRPr="00800B08" w:rsidRDefault="00EB5177" w:rsidP="00E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учреждения, население </w:t>
            </w:r>
          </w:p>
        </w:tc>
        <w:tc>
          <w:tcPr>
            <w:tcW w:w="4642" w:type="dxa"/>
            <w:vAlign w:val="center"/>
          </w:tcPr>
          <w:p w:rsidR="00FC1CCA" w:rsidRPr="00800B08" w:rsidRDefault="00EB5177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</w:tr>
      <w:tr w:rsidR="00707D40" w:rsidRPr="00800B08" w:rsidTr="00CD5638">
        <w:tc>
          <w:tcPr>
            <w:tcW w:w="421" w:type="dxa"/>
            <w:vAlign w:val="center"/>
          </w:tcPr>
          <w:p w:rsidR="00707D40" w:rsidRPr="00800B08" w:rsidRDefault="00707D40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707D40" w:rsidRPr="00800B08" w:rsidRDefault="00707D40" w:rsidP="00800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 истории «Их славе память потомков верна»</w:t>
            </w:r>
          </w:p>
        </w:tc>
        <w:tc>
          <w:tcPr>
            <w:tcW w:w="1985" w:type="dxa"/>
            <w:vAlign w:val="center"/>
          </w:tcPr>
          <w:p w:rsidR="00707D40" w:rsidRPr="00800B08" w:rsidRDefault="00707D40" w:rsidP="00800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 мая 2023</w:t>
            </w:r>
          </w:p>
        </w:tc>
        <w:tc>
          <w:tcPr>
            <w:tcW w:w="3260" w:type="dxa"/>
            <w:vAlign w:val="center"/>
          </w:tcPr>
          <w:p w:rsidR="00707D40" w:rsidRPr="00800B08" w:rsidRDefault="00707D40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Библиотека</w:t>
            </w:r>
          </w:p>
        </w:tc>
        <w:tc>
          <w:tcPr>
            <w:tcW w:w="4642" w:type="dxa"/>
            <w:vAlign w:val="center"/>
          </w:tcPr>
          <w:p w:rsidR="00707D40" w:rsidRPr="00800B08" w:rsidRDefault="00707D40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4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707D40">
              <w:rPr>
                <w:rFonts w:ascii="Times New Roman" w:hAnsi="Times New Roman" w:cs="Times New Roman"/>
                <w:sz w:val="24"/>
                <w:szCs w:val="24"/>
              </w:rPr>
              <w:t>Хатангской</w:t>
            </w:r>
            <w:proofErr w:type="spellEnd"/>
            <w:r w:rsidRPr="00707D40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Централизованной библиотечной системы Чалая И.А.</w:t>
            </w:r>
          </w:p>
        </w:tc>
      </w:tr>
      <w:tr w:rsidR="00800B08" w:rsidRPr="00800B08" w:rsidTr="0014105B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«Время и память»</w:t>
            </w:r>
          </w:p>
          <w:p w:rsidR="00800B08" w:rsidRPr="00800B08" w:rsidRDefault="00800B08" w:rsidP="00800B08">
            <w:pPr>
              <w:tabs>
                <w:tab w:val="right" w:pos="4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B08" w:rsidRPr="00800B08" w:rsidRDefault="00800B08" w:rsidP="0014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800B08" w:rsidRPr="00800B08" w:rsidRDefault="00800B08" w:rsidP="0014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Читальный зал Библиотека </w:t>
            </w:r>
          </w:p>
          <w:p w:rsidR="00800B08" w:rsidRPr="00800B08" w:rsidRDefault="00800B08" w:rsidP="008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vAlign w:val="center"/>
          </w:tcPr>
          <w:p w:rsidR="00800B08" w:rsidRPr="00800B08" w:rsidRDefault="00EC0231" w:rsidP="00EC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>Хатангской</w:t>
            </w:r>
            <w:proofErr w:type="spellEnd"/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Централизованной библиотечной системы </w:t>
            </w:r>
            <w:r w:rsidR="0022746A">
              <w:rPr>
                <w:rFonts w:ascii="Times New Roman" w:hAnsi="Times New Roman" w:cs="Times New Roman"/>
                <w:sz w:val="24"/>
                <w:szCs w:val="24"/>
              </w:rPr>
              <w:t>Чалая И.А.</w:t>
            </w:r>
          </w:p>
        </w:tc>
      </w:tr>
      <w:tr w:rsidR="00800B08" w:rsidRPr="00800B08" w:rsidTr="0014105B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gramEnd"/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отделения ИЗО «Нам дороги эти позабыть нельзя»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14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05-15.05</w:t>
            </w:r>
          </w:p>
          <w:p w:rsidR="00800B08" w:rsidRPr="00800B08" w:rsidRDefault="00800B08" w:rsidP="0014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МКУ ДО «Детская школа искусств» 2 этаж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МКУ ДО «Детская школа искусств» 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В.К. Кальчук</w:t>
            </w:r>
          </w:p>
        </w:tc>
      </w:tr>
      <w:tr w:rsidR="00800B08" w:rsidRPr="00800B08" w:rsidTr="0014105B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6F3E62">
              <w:rPr>
                <w:rFonts w:ascii="Times New Roman" w:hAnsi="Times New Roman" w:cs="Times New Roman"/>
                <w:sz w:val="24"/>
                <w:szCs w:val="24"/>
              </w:rPr>
              <w:t xml:space="preserve">ературно-музыкальная гостиная </w:t>
            </w: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«Песня, опаленная войной»</w:t>
            </w:r>
          </w:p>
        </w:tc>
        <w:tc>
          <w:tcPr>
            <w:tcW w:w="1985" w:type="dxa"/>
            <w:vAlign w:val="center"/>
          </w:tcPr>
          <w:p w:rsidR="00800B08" w:rsidRPr="00800B08" w:rsidRDefault="00707D40" w:rsidP="0014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5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="00800B0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800B08" w:rsidRPr="00800B08" w:rsidRDefault="00800B08" w:rsidP="0014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Библиотека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МКУ ДО «Детская школа искусств» 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В.К. Кальчук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Тематические громкие читки, литературные часы, посвященные Дню Победы</w:t>
            </w:r>
          </w:p>
        </w:tc>
        <w:tc>
          <w:tcPr>
            <w:tcW w:w="1985" w:type="dxa"/>
            <w:vAlign w:val="center"/>
          </w:tcPr>
          <w:p w:rsidR="00800B08" w:rsidRPr="00800B08" w:rsidRDefault="00707D40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7 мая </w:t>
            </w:r>
            <w:r w:rsidR="00800B0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Детская библиотека, библиотеки-филиалы в поселках</w:t>
            </w:r>
          </w:p>
        </w:tc>
        <w:tc>
          <w:tcPr>
            <w:tcW w:w="4642" w:type="dxa"/>
            <w:vAlign w:val="center"/>
          </w:tcPr>
          <w:p w:rsidR="00800B08" w:rsidRPr="00800B08" w:rsidRDefault="00EC0231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>Хатангской</w:t>
            </w:r>
            <w:proofErr w:type="spellEnd"/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Централизованной библиотечной системы </w:t>
            </w:r>
            <w:r w:rsidR="0022746A">
              <w:rPr>
                <w:rFonts w:ascii="Times New Roman" w:hAnsi="Times New Roman" w:cs="Times New Roman"/>
                <w:sz w:val="24"/>
                <w:szCs w:val="24"/>
              </w:rPr>
              <w:t>Чалая И.А.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Единый урок «Музыка победы»</w:t>
            </w:r>
          </w:p>
        </w:tc>
        <w:tc>
          <w:tcPr>
            <w:tcW w:w="1985" w:type="dxa"/>
            <w:vAlign w:val="center"/>
          </w:tcPr>
          <w:p w:rsidR="00800B08" w:rsidRPr="00800B08" w:rsidRDefault="00707D40" w:rsidP="00E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51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="00800B0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МКУ ДО «Детская школа искусств»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МКУ ДО «Детская школа   искусств» 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В.К. Кальчук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</w:tcPr>
          <w:p w:rsidR="00800B08" w:rsidRPr="00800B08" w:rsidRDefault="00800B08" w:rsidP="00E1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«День </w:t>
            </w:r>
            <w:r w:rsidRPr="00800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Победы»</w:t>
            </w:r>
          </w:p>
        </w:tc>
        <w:tc>
          <w:tcPr>
            <w:tcW w:w="1985" w:type="dxa"/>
          </w:tcPr>
          <w:p w:rsidR="00800B08" w:rsidRPr="00800B08" w:rsidRDefault="002D5A13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="00800B0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</w:tcPr>
          <w:p w:rsidR="00800B08" w:rsidRPr="00800B08" w:rsidRDefault="00800B08" w:rsidP="00E1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с. Хатанга </w:t>
            </w:r>
            <w:r w:rsidRPr="00800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салон (дети)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 ДК с. Хатанга Попова Я.Г.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6F3E62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6F3E62">
              <w:rPr>
                <w:rFonts w:ascii="Times New Roman" w:hAnsi="Times New Roman" w:cs="Times New Roman"/>
                <w:sz w:val="24"/>
                <w:szCs w:val="24"/>
              </w:rPr>
              <w:t xml:space="preserve">нопоказ художественного фильма 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в рамках Всероссийской акции «Великое кино Великой страны»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B08" w:rsidRPr="00800B08" w:rsidRDefault="00800B08" w:rsidP="0014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05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12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14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Дом культуры с. Хатанга</w:t>
            </w:r>
            <w:r w:rsidR="003F2C61">
              <w:rPr>
                <w:rFonts w:ascii="Times New Roman" w:hAnsi="Times New Roman" w:cs="Times New Roman"/>
                <w:sz w:val="24"/>
                <w:szCs w:val="24"/>
              </w:rPr>
              <w:t>, поселки</w:t>
            </w:r>
          </w:p>
          <w:p w:rsidR="00800B08" w:rsidRPr="00800B08" w:rsidRDefault="00EB5177" w:rsidP="00E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Заведующая ДК с. Хатанга Попова Я.Г.</w:t>
            </w:r>
          </w:p>
          <w:p w:rsidR="00800B08" w:rsidRPr="00800B08" w:rsidRDefault="00EB5177" w:rsidP="00E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>Хатангской</w:t>
            </w:r>
            <w:proofErr w:type="spellEnd"/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46A">
              <w:rPr>
                <w:rFonts w:ascii="Times New Roman" w:hAnsi="Times New Roman" w:cs="Times New Roman"/>
                <w:sz w:val="24"/>
                <w:szCs w:val="24"/>
              </w:rPr>
              <w:t>Чалая И.А.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«Вахты памяти» у памятных мест, посвященных Великой Отечественной войне (места проведения митинга)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09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сельское поселение Хатанга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E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сельского поселения Хатанга (</w:t>
            </w:r>
            <w:r w:rsidR="00EB5177">
              <w:rPr>
                <w:rFonts w:ascii="Times New Roman" w:hAnsi="Times New Roman" w:cs="Times New Roman"/>
                <w:sz w:val="24"/>
                <w:szCs w:val="24"/>
              </w:rPr>
              <w:t>Попкова Н.Г.</w:t>
            </w: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) во взаимодействии с Пограничным постом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0F065A" w:rsidP="003F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5A">
              <w:rPr>
                <w:rFonts w:ascii="Times New Roman" w:hAnsi="Times New Roman" w:cs="Times New Roman"/>
                <w:sz w:val="24"/>
                <w:szCs w:val="24"/>
              </w:rPr>
              <w:t xml:space="preserve">«Акция #МЫВМЕСТЕ». Движение представителей трудовых коллективов по ул. Советская к месту проведения митинга. Коллективное исполнение </w:t>
            </w:r>
            <w:proofErr w:type="gramStart"/>
            <w:r w:rsidRPr="000F065A">
              <w:rPr>
                <w:rFonts w:ascii="Times New Roman" w:hAnsi="Times New Roman" w:cs="Times New Roman"/>
                <w:sz w:val="24"/>
                <w:szCs w:val="24"/>
              </w:rPr>
              <w:t>песен  «</w:t>
            </w:r>
            <w:proofErr w:type="gramEnd"/>
            <w:r w:rsidRPr="000F065A">
              <w:rPr>
                <w:rFonts w:ascii="Times New Roman" w:hAnsi="Times New Roman" w:cs="Times New Roman"/>
                <w:sz w:val="24"/>
                <w:szCs w:val="24"/>
              </w:rPr>
              <w:t>Катюша», «Смуглянка», «Первым делом самолеты»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09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10.00- 11.00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с. Хатанга, ул. Советская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3F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Начальник Отдела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молодежной политики и спорта </w:t>
            </w: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Платонов Ф.Ю.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Митинги в память о погибших в годы войны 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09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11.00- 11.30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с. Хатанга, у стелы на площади аэропорта, поселки </w:t>
            </w:r>
          </w:p>
        </w:tc>
        <w:tc>
          <w:tcPr>
            <w:tcW w:w="4642" w:type="dxa"/>
            <w:vAlign w:val="center"/>
          </w:tcPr>
          <w:p w:rsidR="00800B08" w:rsidRPr="00800B08" w:rsidRDefault="00EB5177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МБУК «КДК» 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40F2">
              <w:rPr>
                <w:rFonts w:ascii="Times New Roman" w:hAnsi="Times New Roman" w:cs="Times New Roman"/>
                <w:sz w:val="24"/>
                <w:szCs w:val="24"/>
              </w:rPr>
              <w:t>Лаптукова</w:t>
            </w:r>
            <w:proofErr w:type="spellEnd"/>
            <w:r w:rsidR="001840F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Начальники Территориальных отделов Администрации сельского поселения</w:t>
            </w:r>
          </w:p>
        </w:tc>
      </w:tr>
      <w:tr w:rsidR="00800B08" w:rsidRPr="00800B08" w:rsidTr="0014105B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</w:tcPr>
          <w:p w:rsidR="00800B08" w:rsidRPr="00800B08" w:rsidRDefault="006F3E62" w:rsidP="00E1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возложения венков </w:t>
            </w:r>
            <w:r w:rsidR="00EE327C">
              <w:rPr>
                <w:rFonts w:ascii="Times New Roman" w:hAnsi="Times New Roman" w:cs="Times New Roman"/>
                <w:sz w:val="24"/>
                <w:szCs w:val="24"/>
              </w:rPr>
              <w:t>к памятникам –</w:t>
            </w:r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местам памяти участников ВОВ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14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09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800B08" w:rsidRPr="00800B08" w:rsidRDefault="00800B08" w:rsidP="0014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11.20. – 11.30.</w:t>
            </w:r>
          </w:p>
        </w:tc>
        <w:tc>
          <w:tcPr>
            <w:tcW w:w="3260" w:type="dxa"/>
          </w:tcPr>
          <w:p w:rsidR="00800B08" w:rsidRPr="00800B08" w:rsidRDefault="00800B08" w:rsidP="00E1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Места проведения </w:t>
            </w:r>
            <w:r w:rsidR="006F3E62" w:rsidRPr="00800B08">
              <w:rPr>
                <w:rFonts w:ascii="Times New Roman" w:hAnsi="Times New Roman" w:cs="Times New Roman"/>
                <w:sz w:val="24"/>
                <w:szCs w:val="24"/>
              </w:rPr>
              <w:t>митингов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организаций</w:t>
            </w:r>
          </w:p>
        </w:tc>
      </w:tr>
      <w:tr w:rsidR="00800B08" w:rsidRPr="00800B08" w:rsidTr="0014105B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</w:tcPr>
          <w:p w:rsidR="00800B08" w:rsidRPr="00800B08" w:rsidRDefault="000F065A" w:rsidP="002D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5A">
              <w:rPr>
                <w:rFonts w:ascii="Times New Roman" w:hAnsi="Times New Roman" w:cs="Times New Roman"/>
                <w:sz w:val="24"/>
                <w:szCs w:val="24"/>
              </w:rPr>
              <w:t xml:space="preserve">Автопробег «Бессмертный </w:t>
            </w:r>
            <w:proofErr w:type="spellStart"/>
            <w:r w:rsidRPr="000F065A">
              <w:rPr>
                <w:rFonts w:ascii="Times New Roman" w:hAnsi="Times New Roman" w:cs="Times New Roman"/>
                <w:sz w:val="24"/>
                <w:szCs w:val="24"/>
              </w:rPr>
              <w:t>автополк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14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09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800B08" w:rsidRPr="00800B08" w:rsidRDefault="00800B08" w:rsidP="0014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11.45 – 12.20.</w:t>
            </w:r>
          </w:p>
        </w:tc>
        <w:tc>
          <w:tcPr>
            <w:tcW w:w="3260" w:type="dxa"/>
          </w:tcPr>
          <w:p w:rsidR="00800B08" w:rsidRPr="00800B08" w:rsidRDefault="00800B08" w:rsidP="008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с. Хатанга, ул. Советская 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Начальник Отдела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молодежной политики и спорта а</w:t>
            </w: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дминистрации сельского поселения Платонов Ф.Ю.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Акция «Солдатская каша»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09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Дом культуры с. Хатанга (фойе)</w:t>
            </w:r>
          </w:p>
        </w:tc>
        <w:tc>
          <w:tcPr>
            <w:tcW w:w="4642" w:type="dxa"/>
            <w:vAlign w:val="center"/>
          </w:tcPr>
          <w:p w:rsidR="00EB5177" w:rsidRDefault="00EB5177" w:rsidP="00E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МБУК «КДК» </w:t>
            </w:r>
          </w:p>
          <w:p w:rsidR="00800B08" w:rsidRPr="00800B08" w:rsidRDefault="001840F2" w:rsidP="00E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Лаптукова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  Начальник Отдела культуры</w:t>
            </w:r>
            <w:r w:rsidR="00800B08">
              <w:rPr>
                <w:rFonts w:ascii="Times New Roman" w:hAnsi="Times New Roman" w:cs="Times New Roman"/>
                <w:sz w:val="24"/>
                <w:szCs w:val="24"/>
              </w:rPr>
              <w:t xml:space="preserve">, молодежной политики и спорта </w:t>
            </w:r>
            <w:r w:rsidR="00800B08" w:rsidRPr="00800B08">
              <w:rPr>
                <w:rFonts w:ascii="Times New Roman" w:hAnsi="Times New Roman" w:cs="Times New Roman"/>
                <w:sz w:val="24"/>
                <w:szCs w:val="24"/>
              </w:rPr>
              <w:t>Платонов Ф.Ю.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EB5177" w:rsidP="00E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Благотворительный </w:t>
            </w:r>
            <w:r w:rsidR="002D5A1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A13">
              <w:rPr>
                <w:rFonts w:ascii="Times New Roman" w:hAnsi="Times New Roman" w:cs="Times New Roman"/>
                <w:sz w:val="24"/>
                <w:szCs w:val="24"/>
              </w:rPr>
              <w:t xml:space="preserve"> «Дорогами памяти»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09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800B08" w:rsidRPr="00800B08" w:rsidRDefault="0014105B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6F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Дом культуры сельского поселения Хатанга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Заведующая ДК с. Хатанга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Попова Я.Г.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Уличная трансляции тематических песен</w:t>
            </w:r>
          </w:p>
        </w:tc>
        <w:tc>
          <w:tcPr>
            <w:tcW w:w="1985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09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с. Хатанга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E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>Начальник Отдела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молодежной политики и спорта </w:t>
            </w: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 Платонов Ф.Ю.</w:t>
            </w:r>
          </w:p>
        </w:tc>
      </w:tr>
      <w:tr w:rsidR="00800B08" w:rsidRPr="00800B08" w:rsidTr="00CD5638">
        <w:tc>
          <w:tcPr>
            <w:tcW w:w="421" w:type="dxa"/>
            <w:vAlign w:val="center"/>
          </w:tcPr>
          <w:p w:rsidR="00800B08" w:rsidRPr="00800B08" w:rsidRDefault="00800B08" w:rsidP="00800B08">
            <w:pPr>
              <w:pStyle w:val="a4"/>
              <w:numPr>
                <w:ilvl w:val="0"/>
                <w:numId w:val="3"/>
              </w:numPr>
              <w:ind w:left="284"/>
              <w:jc w:val="center"/>
            </w:pPr>
          </w:p>
        </w:tc>
        <w:tc>
          <w:tcPr>
            <w:tcW w:w="425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t xml:space="preserve">Фото экспозиция, баннер «Они </w:t>
            </w:r>
            <w:r w:rsidRPr="00800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сражались за Родину»</w:t>
            </w:r>
          </w:p>
        </w:tc>
        <w:tc>
          <w:tcPr>
            <w:tcW w:w="1985" w:type="dxa"/>
            <w:vAlign w:val="center"/>
          </w:tcPr>
          <w:p w:rsidR="0014105B" w:rsidRDefault="0014105B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апреля –</w:t>
            </w:r>
          </w:p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 культуры с. Хатанга </w:t>
            </w:r>
            <w:r w:rsidRPr="00800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(фойе)</w:t>
            </w:r>
          </w:p>
        </w:tc>
        <w:tc>
          <w:tcPr>
            <w:tcW w:w="4642" w:type="dxa"/>
            <w:vAlign w:val="center"/>
          </w:tcPr>
          <w:p w:rsidR="00800B08" w:rsidRPr="00800B08" w:rsidRDefault="00800B08" w:rsidP="0080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ФГБУ «Объединенная дирекция </w:t>
            </w:r>
            <w:r w:rsidRPr="00800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заповедников Таймыра» с. Хатанга</w:t>
            </w:r>
          </w:p>
          <w:p w:rsidR="00800B08" w:rsidRPr="00800B08" w:rsidRDefault="00EB5177" w:rsidP="00EB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Пупкова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</w:tr>
    </w:tbl>
    <w:p w:rsidR="003B6F99" w:rsidRPr="003B6F99" w:rsidRDefault="003B6F99" w:rsidP="003B6F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B6F99" w:rsidRPr="003B6F99" w:rsidSect="003B6F9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41087"/>
    <w:multiLevelType w:val="hybridMultilevel"/>
    <w:tmpl w:val="4692C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97931"/>
    <w:multiLevelType w:val="hybridMultilevel"/>
    <w:tmpl w:val="35CC3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83D4E"/>
    <w:multiLevelType w:val="hybridMultilevel"/>
    <w:tmpl w:val="0F2C6D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7B"/>
    <w:rsid w:val="000960A3"/>
    <w:rsid w:val="000F065A"/>
    <w:rsid w:val="00125313"/>
    <w:rsid w:val="0014105B"/>
    <w:rsid w:val="00146AA0"/>
    <w:rsid w:val="001840F2"/>
    <w:rsid w:val="001B3871"/>
    <w:rsid w:val="0022746A"/>
    <w:rsid w:val="00227AC1"/>
    <w:rsid w:val="002D5A13"/>
    <w:rsid w:val="003B6F99"/>
    <w:rsid w:val="003F2C61"/>
    <w:rsid w:val="00426157"/>
    <w:rsid w:val="004E6E7B"/>
    <w:rsid w:val="00621928"/>
    <w:rsid w:val="00652B2D"/>
    <w:rsid w:val="006B79B6"/>
    <w:rsid w:val="006F3E62"/>
    <w:rsid w:val="00707D40"/>
    <w:rsid w:val="00764BDE"/>
    <w:rsid w:val="00800B08"/>
    <w:rsid w:val="008A7F81"/>
    <w:rsid w:val="008C5888"/>
    <w:rsid w:val="00953C39"/>
    <w:rsid w:val="00A61F09"/>
    <w:rsid w:val="00B1451E"/>
    <w:rsid w:val="00C1795A"/>
    <w:rsid w:val="00CD5638"/>
    <w:rsid w:val="00D05341"/>
    <w:rsid w:val="00D159F0"/>
    <w:rsid w:val="00D273EB"/>
    <w:rsid w:val="00E131D3"/>
    <w:rsid w:val="00EB5177"/>
    <w:rsid w:val="00EC0231"/>
    <w:rsid w:val="00EE327C"/>
    <w:rsid w:val="00F17F6C"/>
    <w:rsid w:val="00F44DC7"/>
    <w:rsid w:val="00FC1CCA"/>
    <w:rsid w:val="00FC5924"/>
    <w:rsid w:val="00FD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9289E-DAF6-4779-8713-D640734A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0B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skoraya_meditcinskaya_pomosh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11</Pages>
  <Words>2813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 Платонов</dc:creator>
  <cp:keywords/>
  <dc:description/>
  <cp:lastModifiedBy>Дарья Немцова</cp:lastModifiedBy>
  <cp:revision>28</cp:revision>
  <dcterms:created xsi:type="dcterms:W3CDTF">2023-04-07T04:07:00Z</dcterms:created>
  <dcterms:modified xsi:type="dcterms:W3CDTF">2023-11-07T03:28:00Z</dcterms:modified>
</cp:coreProperties>
</file>